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4C2" w:rsidRPr="00BF34C2" w:rsidRDefault="00837F0B" w:rsidP="00837F0B">
      <w:pPr>
        <w:tabs>
          <w:tab w:val="left" w:pos="709"/>
        </w:tabs>
        <w:ind w:left="424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BF34C2" w:rsidRPr="00BF34C2">
        <w:rPr>
          <w:sz w:val="28"/>
          <w:szCs w:val="28"/>
        </w:rPr>
        <w:t>УТВЕРЖДЕНО</w:t>
      </w:r>
    </w:p>
    <w:p w:rsidR="00BF34C2" w:rsidRPr="00BF34C2" w:rsidRDefault="00BF34C2" w:rsidP="00837F0B">
      <w:pPr>
        <w:tabs>
          <w:tab w:val="left" w:pos="709"/>
        </w:tabs>
        <w:ind w:left="4247" w:firstLine="70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F34C2">
        <w:rPr>
          <w:sz w:val="28"/>
          <w:szCs w:val="28"/>
        </w:rPr>
        <w:t>постановлением администрации</w:t>
      </w:r>
    </w:p>
    <w:p w:rsidR="00BF34C2" w:rsidRPr="00BF34C2" w:rsidRDefault="00BF34C2" w:rsidP="00837F0B">
      <w:pPr>
        <w:tabs>
          <w:tab w:val="left" w:pos="709"/>
        </w:tabs>
        <w:ind w:left="4247" w:firstLine="70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F34C2">
        <w:rPr>
          <w:sz w:val="28"/>
          <w:szCs w:val="28"/>
        </w:rPr>
        <w:t>города-курорта Кисловодска</w:t>
      </w:r>
    </w:p>
    <w:p w:rsidR="00BF34C2" w:rsidRPr="00BF34C2" w:rsidRDefault="00BF34C2" w:rsidP="00837F0B">
      <w:pPr>
        <w:tabs>
          <w:tab w:val="left" w:pos="709"/>
        </w:tabs>
        <w:ind w:left="4247" w:firstLine="70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37F0B">
        <w:rPr>
          <w:sz w:val="28"/>
          <w:szCs w:val="28"/>
        </w:rPr>
        <w:t>от</w:t>
      </w:r>
      <w:r w:rsidR="007A6B6A">
        <w:rPr>
          <w:sz w:val="28"/>
          <w:szCs w:val="28"/>
        </w:rPr>
        <w:t xml:space="preserve">  </w:t>
      </w:r>
      <w:r w:rsidR="00837F0B">
        <w:rPr>
          <w:sz w:val="28"/>
          <w:szCs w:val="28"/>
        </w:rPr>
        <w:t>___________</w:t>
      </w:r>
    </w:p>
    <w:p w:rsidR="00BF34C2" w:rsidRPr="00BF34C2" w:rsidRDefault="00BF34C2" w:rsidP="00837F0B">
      <w:pPr>
        <w:tabs>
          <w:tab w:val="left" w:pos="709"/>
          <w:tab w:val="left" w:pos="5529"/>
        </w:tabs>
        <w:ind w:left="4247" w:firstLine="70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37F0B">
        <w:rPr>
          <w:sz w:val="28"/>
          <w:szCs w:val="28"/>
        </w:rPr>
        <w:t>№</w:t>
      </w:r>
      <w:r w:rsidR="007A6B6A">
        <w:rPr>
          <w:sz w:val="28"/>
          <w:szCs w:val="28"/>
        </w:rPr>
        <w:t xml:space="preserve">  </w:t>
      </w:r>
      <w:r w:rsidR="00837F0B">
        <w:rPr>
          <w:sz w:val="28"/>
          <w:szCs w:val="28"/>
        </w:rPr>
        <w:t>_________</w:t>
      </w:r>
    </w:p>
    <w:p w:rsidR="007170E9" w:rsidRDefault="007170E9" w:rsidP="009940CD">
      <w:pPr>
        <w:shd w:val="clear" w:color="auto" w:fill="FFFFFF"/>
        <w:ind w:firstLine="709"/>
        <w:jc w:val="center"/>
        <w:rPr>
          <w:spacing w:val="-7"/>
          <w:sz w:val="28"/>
          <w:szCs w:val="28"/>
        </w:rPr>
      </w:pPr>
    </w:p>
    <w:p w:rsidR="00837F0B" w:rsidRDefault="00837F0B" w:rsidP="009940CD">
      <w:pPr>
        <w:shd w:val="clear" w:color="auto" w:fill="FFFFFF"/>
        <w:ind w:firstLine="709"/>
        <w:jc w:val="center"/>
        <w:rPr>
          <w:spacing w:val="-7"/>
          <w:sz w:val="28"/>
          <w:szCs w:val="28"/>
        </w:rPr>
      </w:pPr>
    </w:p>
    <w:p w:rsidR="00546779" w:rsidRDefault="00F3031D" w:rsidP="009940CD">
      <w:pPr>
        <w:shd w:val="clear" w:color="auto" w:fill="FFFFFF"/>
        <w:ind w:firstLine="709"/>
        <w:jc w:val="center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ПОЛОЖЕНИЕ</w:t>
      </w:r>
    </w:p>
    <w:p w:rsidR="00F3031D" w:rsidRDefault="00F3031D" w:rsidP="009940CD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порядке материального стимулирования деятельности</w:t>
      </w:r>
    </w:p>
    <w:p w:rsidR="009940CD" w:rsidRPr="005E19E6" w:rsidRDefault="00F3031D" w:rsidP="009940CD">
      <w:pPr>
        <w:shd w:val="clear" w:color="auto" w:fill="FFFFFF"/>
        <w:ind w:firstLine="709"/>
        <w:jc w:val="center"/>
        <w:rPr>
          <w:spacing w:val="-7"/>
          <w:sz w:val="28"/>
          <w:szCs w:val="28"/>
        </w:rPr>
      </w:pPr>
      <w:r>
        <w:rPr>
          <w:sz w:val="28"/>
          <w:szCs w:val="28"/>
        </w:rPr>
        <w:t>добровольных пожарных</w:t>
      </w:r>
      <w:r w:rsidR="004B22A4">
        <w:rPr>
          <w:sz w:val="28"/>
          <w:szCs w:val="28"/>
        </w:rPr>
        <w:t xml:space="preserve"> (формирований, дружин, команд)</w:t>
      </w:r>
      <w:r>
        <w:rPr>
          <w:sz w:val="28"/>
          <w:szCs w:val="28"/>
        </w:rPr>
        <w:t xml:space="preserve"> </w:t>
      </w:r>
      <w:r w:rsidR="00AE47CD">
        <w:rPr>
          <w:sz w:val="28"/>
          <w:szCs w:val="28"/>
        </w:rPr>
        <w:t>на территории города-курорта Кисловодска</w:t>
      </w:r>
    </w:p>
    <w:p w:rsidR="005C5B4F" w:rsidRDefault="005C5B4F" w:rsidP="00837F0B">
      <w:pPr>
        <w:shd w:val="clear" w:color="auto" w:fill="FFFFFF"/>
        <w:spacing w:line="240" w:lineRule="exact"/>
        <w:ind w:firstLine="709"/>
        <w:jc w:val="both"/>
        <w:rPr>
          <w:sz w:val="28"/>
          <w:szCs w:val="28"/>
        </w:rPr>
      </w:pPr>
    </w:p>
    <w:p w:rsidR="00DC3021" w:rsidRPr="00DC3021" w:rsidRDefault="00DC3021" w:rsidP="00DC3021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6923EB" w:rsidRPr="006923EB" w:rsidRDefault="00F3031D" w:rsidP="006923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определяет порядок материального стимулирования деятельности добровольных пожарных</w:t>
      </w:r>
      <w:r w:rsidR="005D35EA">
        <w:rPr>
          <w:sz w:val="28"/>
          <w:szCs w:val="28"/>
        </w:rPr>
        <w:t xml:space="preserve"> (формирований, дружин, команд) (далее - ДП)</w:t>
      </w:r>
      <w:r w:rsidR="006923EB" w:rsidRPr="006923EB">
        <w:rPr>
          <w:sz w:val="28"/>
          <w:szCs w:val="28"/>
        </w:rPr>
        <w:t xml:space="preserve"> на всей территории </w:t>
      </w:r>
      <w:r w:rsidR="006923EB">
        <w:rPr>
          <w:sz w:val="28"/>
          <w:szCs w:val="28"/>
        </w:rPr>
        <w:t>города-курорта Кисловодска</w:t>
      </w:r>
      <w:r w:rsidR="0006567A">
        <w:rPr>
          <w:sz w:val="28"/>
          <w:szCs w:val="28"/>
        </w:rPr>
        <w:t>.</w:t>
      </w:r>
    </w:p>
    <w:p w:rsidR="00F3031D" w:rsidRDefault="00CC3687" w:rsidP="00F303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3031D">
        <w:rPr>
          <w:sz w:val="28"/>
          <w:szCs w:val="28"/>
        </w:rPr>
        <w:t>2. Целью настоящего П</w:t>
      </w:r>
      <w:r w:rsidR="00F3031D" w:rsidRPr="00F3031D">
        <w:rPr>
          <w:sz w:val="28"/>
          <w:szCs w:val="28"/>
        </w:rPr>
        <w:t xml:space="preserve">оложения является повышение престижности добровольного участия граждан в обеспечении пожарной безопасности на территории </w:t>
      </w:r>
      <w:r w:rsidR="00F3031D">
        <w:rPr>
          <w:sz w:val="28"/>
          <w:szCs w:val="28"/>
        </w:rPr>
        <w:t>города-курорта Кисловодска,</w:t>
      </w:r>
      <w:r w:rsidR="00F3031D" w:rsidRPr="00F3031D">
        <w:rPr>
          <w:sz w:val="28"/>
          <w:szCs w:val="28"/>
        </w:rPr>
        <w:t xml:space="preserve"> создание </w:t>
      </w:r>
      <w:r w:rsidR="00BF34C2" w:rsidRPr="00F3031D">
        <w:rPr>
          <w:sz w:val="28"/>
          <w:szCs w:val="28"/>
        </w:rPr>
        <w:t>благоприятных условий,</w:t>
      </w:r>
      <w:r w:rsidR="00F3031D" w:rsidRPr="00F3031D">
        <w:rPr>
          <w:sz w:val="28"/>
          <w:szCs w:val="28"/>
        </w:rPr>
        <w:t xml:space="preserve"> для всех желающих включиться в эту</w:t>
      </w:r>
      <w:r w:rsidR="00F3031D">
        <w:rPr>
          <w:sz w:val="28"/>
          <w:szCs w:val="28"/>
        </w:rPr>
        <w:t xml:space="preserve"> столь значимую</w:t>
      </w:r>
      <w:r w:rsidR="00F3031D" w:rsidRPr="00F3031D">
        <w:rPr>
          <w:sz w:val="28"/>
          <w:szCs w:val="28"/>
        </w:rPr>
        <w:t xml:space="preserve"> общественную работу посредством стимулирования членов </w:t>
      </w:r>
      <w:r w:rsidR="005D35EA">
        <w:rPr>
          <w:sz w:val="28"/>
          <w:szCs w:val="28"/>
        </w:rPr>
        <w:t>ДП</w:t>
      </w:r>
      <w:r w:rsidR="00F3031D" w:rsidRPr="00F3031D">
        <w:rPr>
          <w:sz w:val="28"/>
          <w:szCs w:val="28"/>
        </w:rPr>
        <w:t xml:space="preserve"> на активное участие в обеспечении пожарной безопасности.</w:t>
      </w:r>
    </w:p>
    <w:p w:rsidR="00CC3687" w:rsidRPr="00CC3687" w:rsidRDefault="00CC3687" w:rsidP="00CC3687">
      <w:pPr>
        <w:ind w:firstLine="708"/>
        <w:jc w:val="both"/>
        <w:rPr>
          <w:sz w:val="28"/>
          <w:szCs w:val="28"/>
        </w:rPr>
      </w:pPr>
      <w:r w:rsidRPr="00CC3687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CC3687">
        <w:rPr>
          <w:sz w:val="28"/>
          <w:szCs w:val="28"/>
        </w:rPr>
        <w:t xml:space="preserve">Социальное и </w:t>
      </w:r>
      <w:r>
        <w:rPr>
          <w:sz w:val="28"/>
          <w:szCs w:val="28"/>
        </w:rPr>
        <w:t>материальное</w:t>
      </w:r>
      <w:r w:rsidRPr="00CC3687">
        <w:rPr>
          <w:sz w:val="28"/>
          <w:szCs w:val="28"/>
        </w:rPr>
        <w:t xml:space="preserve"> стимулирование участия</w:t>
      </w:r>
      <w:r w:rsidRPr="00633A79">
        <w:rPr>
          <w:sz w:val="28"/>
          <w:szCs w:val="28"/>
        </w:rPr>
        <w:t xml:space="preserve"> </w:t>
      </w:r>
      <w:r w:rsidR="005D35EA">
        <w:rPr>
          <w:sz w:val="28"/>
          <w:szCs w:val="28"/>
        </w:rPr>
        <w:t>ДП</w:t>
      </w:r>
      <w:r w:rsidRPr="00CC3687">
        <w:rPr>
          <w:sz w:val="28"/>
          <w:szCs w:val="28"/>
        </w:rPr>
        <w:t>, в том числе участия в борьбе с пожарами</w:t>
      </w:r>
      <w:r w:rsidR="007267D8">
        <w:rPr>
          <w:sz w:val="28"/>
          <w:szCs w:val="28"/>
        </w:rPr>
        <w:t xml:space="preserve"> в городских лесах</w:t>
      </w:r>
      <w:r>
        <w:rPr>
          <w:sz w:val="28"/>
          <w:szCs w:val="28"/>
        </w:rPr>
        <w:t>,</w:t>
      </w:r>
      <w:r w:rsidRPr="00CC3687">
        <w:rPr>
          <w:sz w:val="28"/>
          <w:szCs w:val="28"/>
        </w:rPr>
        <w:t xml:space="preserve"> относится к первичным мерам пожарной безопасности и является вопр</w:t>
      </w:r>
      <w:r>
        <w:rPr>
          <w:sz w:val="28"/>
          <w:szCs w:val="28"/>
        </w:rPr>
        <w:t>осом местного значения городского округа</w:t>
      </w:r>
      <w:r w:rsidRPr="00CC3687">
        <w:rPr>
          <w:sz w:val="28"/>
          <w:szCs w:val="28"/>
        </w:rPr>
        <w:t>.</w:t>
      </w:r>
    </w:p>
    <w:p w:rsidR="006923EB" w:rsidRDefault="00CC3687" w:rsidP="00F303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F3031D" w:rsidRPr="00F3031D">
        <w:rPr>
          <w:sz w:val="28"/>
          <w:szCs w:val="28"/>
        </w:rPr>
        <w:t>. Понятия, используемые в Положении, применяются в значении, установленном Федеральным законом от 06</w:t>
      </w:r>
      <w:r w:rsidR="00055AD6">
        <w:rPr>
          <w:sz w:val="28"/>
          <w:szCs w:val="28"/>
        </w:rPr>
        <w:t xml:space="preserve"> мая </w:t>
      </w:r>
      <w:r w:rsidR="00F3031D" w:rsidRPr="00F3031D">
        <w:rPr>
          <w:sz w:val="28"/>
          <w:szCs w:val="28"/>
        </w:rPr>
        <w:t>2011</w:t>
      </w:r>
      <w:r w:rsidR="00055AD6">
        <w:rPr>
          <w:sz w:val="28"/>
          <w:szCs w:val="28"/>
        </w:rPr>
        <w:t xml:space="preserve"> года</w:t>
      </w:r>
      <w:bookmarkStart w:id="0" w:name="_GoBack"/>
      <w:bookmarkEnd w:id="0"/>
      <w:r w:rsidR="00F3031D" w:rsidRPr="00F3031D">
        <w:rPr>
          <w:sz w:val="28"/>
          <w:szCs w:val="28"/>
        </w:rPr>
        <w:t xml:space="preserve"> №</w:t>
      </w:r>
      <w:r w:rsidR="00F3031D">
        <w:rPr>
          <w:sz w:val="28"/>
          <w:szCs w:val="28"/>
        </w:rPr>
        <w:t xml:space="preserve"> </w:t>
      </w:r>
      <w:r w:rsidR="00F3031D" w:rsidRPr="00F3031D">
        <w:rPr>
          <w:sz w:val="28"/>
          <w:szCs w:val="28"/>
        </w:rPr>
        <w:t>100-ФЗ «О добровольной пожарной охране».</w:t>
      </w:r>
    </w:p>
    <w:p w:rsidR="00580E66" w:rsidRDefault="00580E66" w:rsidP="00837F0B">
      <w:pPr>
        <w:spacing w:line="240" w:lineRule="exact"/>
        <w:ind w:firstLine="709"/>
        <w:jc w:val="both"/>
        <w:rPr>
          <w:sz w:val="28"/>
          <w:szCs w:val="28"/>
        </w:rPr>
      </w:pPr>
    </w:p>
    <w:p w:rsidR="00580E66" w:rsidRPr="009646E7" w:rsidRDefault="00580E66" w:rsidP="00580E66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Виды поощрения</w:t>
      </w:r>
    </w:p>
    <w:p w:rsidR="00580E66" w:rsidRPr="00580E66" w:rsidRDefault="00580E66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80E66">
        <w:rPr>
          <w:sz w:val="28"/>
          <w:szCs w:val="28"/>
        </w:rPr>
        <w:t>.1. Социальное и экономическо</w:t>
      </w:r>
      <w:r>
        <w:rPr>
          <w:sz w:val="28"/>
          <w:szCs w:val="28"/>
        </w:rPr>
        <w:t>е стимулирование</w:t>
      </w:r>
      <w:r w:rsidRPr="00580E66">
        <w:rPr>
          <w:sz w:val="28"/>
          <w:szCs w:val="28"/>
        </w:rPr>
        <w:t xml:space="preserve"> деятельности </w:t>
      </w:r>
      <w:r w:rsidR="005D35EA">
        <w:rPr>
          <w:sz w:val="28"/>
          <w:szCs w:val="28"/>
        </w:rPr>
        <w:t>ДП</w:t>
      </w:r>
      <w:r w:rsidRPr="00580E66">
        <w:rPr>
          <w:sz w:val="28"/>
          <w:szCs w:val="28"/>
        </w:rPr>
        <w:t>:</w:t>
      </w:r>
    </w:p>
    <w:p w:rsidR="00580E66" w:rsidRPr="00580E66" w:rsidRDefault="00580E66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0E66">
        <w:rPr>
          <w:sz w:val="28"/>
          <w:szCs w:val="28"/>
        </w:rPr>
        <w:t>объявление благодарности;</w:t>
      </w:r>
    </w:p>
    <w:p w:rsidR="00580E66" w:rsidRPr="00580E66" w:rsidRDefault="00580E66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0E66">
        <w:rPr>
          <w:sz w:val="28"/>
          <w:szCs w:val="28"/>
        </w:rPr>
        <w:t>денежное вознаграждение.</w:t>
      </w:r>
    </w:p>
    <w:p w:rsidR="00653303" w:rsidRDefault="00653303" w:rsidP="00837F0B">
      <w:pPr>
        <w:shd w:val="clear" w:color="auto" w:fill="FFFFFF"/>
        <w:tabs>
          <w:tab w:val="left" w:pos="2808"/>
        </w:tabs>
        <w:spacing w:line="240" w:lineRule="exact"/>
        <w:ind w:firstLine="709"/>
        <w:jc w:val="both"/>
        <w:rPr>
          <w:spacing w:val="-27"/>
          <w:sz w:val="28"/>
          <w:szCs w:val="28"/>
        </w:rPr>
      </w:pPr>
    </w:p>
    <w:p w:rsidR="00DC3021" w:rsidRPr="009646E7" w:rsidRDefault="00DC3021" w:rsidP="00472816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580E66">
        <w:rPr>
          <w:sz w:val="28"/>
          <w:szCs w:val="28"/>
          <w:lang w:val="en-US"/>
        </w:rPr>
        <w:t>I</w:t>
      </w:r>
      <w:r w:rsidR="00AB2BF5">
        <w:rPr>
          <w:sz w:val="28"/>
          <w:szCs w:val="28"/>
        </w:rPr>
        <w:t xml:space="preserve">. </w:t>
      </w:r>
      <w:r w:rsidR="00580E66">
        <w:rPr>
          <w:sz w:val="28"/>
          <w:szCs w:val="28"/>
        </w:rPr>
        <w:t>Цели и задачи материального стимулирования и поощрения</w:t>
      </w:r>
    </w:p>
    <w:p w:rsidR="00580E66" w:rsidRPr="00580E66" w:rsidRDefault="00580E66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Pr="00580E66">
        <w:rPr>
          <w:sz w:val="28"/>
          <w:szCs w:val="28"/>
        </w:rPr>
        <w:t xml:space="preserve">. За активное участие в обеспечении пожарной безопасности лучшие </w:t>
      </w:r>
      <w:r w:rsidR="005D35EA">
        <w:rPr>
          <w:sz w:val="28"/>
          <w:szCs w:val="28"/>
        </w:rPr>
        <w:t>ДП</w:t>
      </w:r>
      <w:r w:rsidRPr="00580E66">
        <w:rPr>
          <w:sz w:val="28"/>
          <w:szCs w:val="28"/>
        </w:rPr>
        <w:t xml:space="preserve"> награждаются (поощряются):</w:t>
      </w:r>
    </w:p>
    <w:p w:rsidR="00580E66" w:rsidRPr="00580E66" w:rsidRDefault="00DD0902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почетной грамотой Г</w:t>
      </w:r>
      <w:r w:rsidR="00580E66" w:rsidRPr="00580E66">
        <w:rPr>
          <w:sz w:val="28"/>
          <w:szCs w:val="28"/>
        </w:rPr>
        <w:t xml:space="preserve">лавы </w:t>
      </w:r>
      <w:r>
        <w:rPr>
          <w:sz w:val="28"/>
          <w:szCs w:val="28"/>
        </w:rPr>
        <w:t>города-курорта Кисловодска</w:t>
      </w:r>
      <w:r w:rsidR="00580E66" w:rsidRPr="00580E66">
        <w:rPr>
          <w:sz w:val="28"/>
          <w:szCs w:val="28"/>
        </w:rPr>
        <w:t>;</w:t>
      </w:r>
    </w:p>
    <w:p w:rsidR="00580E66" w:rsidRPr="00580E66" w:rsidRDefault="00DD0902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80E66" w:rsidRPr="00580E66">
        <w:rPr>
          <w:sz w:val="28"/>
          <w:szCs w:val="28"/>
        </w:rPr>
        <w:t>бъявлением благодарности.</w:t>
      </w:r>
    </w:p>
    <w:p w:rsidR="00837F0B" w:rsidRDefault="00DD0902" w:rsidP="00837F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580E66" w:rsidRPr="00580E66">
        <w:rPr>
          <w:sz w:val="28"/>
          <w:szCs w:val="28"/>
        </w:rPr>
        <w:t>. За участие в профилактике и (и</w:t>
      </w:r>
      <w:r>
        <w:rPr>
          <w:sz w:val="28"/>
          <w:szCs w:val="28"/>
        </w:rPr>
        <w:t xml:space="preserve">ли) тушении пожаров </w:t>
      </w:r>
      <w:r w:rsidR="00DB3FE7">
        <w:rPr>
          <w:sz w:val="28"/>
          <w:szCs w:val="28"/>
        </w:rPr>
        <w:t>в городских лесах</w:t>
      </w:r>
      <w:r w:rsidR="00580E66" w:rsidRPr="00580E66">
        <w:rPr>
          <w:sz w:val="28"/>
          <w:szCs w:val="28"/>
        </w:rPr>
        <w:t xml:space="preserve"> </w:t>
      </w:r>
      <w:r w:rsidR="005D35EA">
        <w:rPr>
          <w:sz w:val="28"/>
          <w:szCs w:val="28"/>
        </w:rPr>
        <w:t>ДП могут стимулировать</w:t>
      </w:r>
      <w:r w:rsidR="00580E66" w:rsidRPr="00580E66">
        <w:rPr>
          <w:sz w:val="28"/>
          <w:szCs w:val="28"/>
        </w:rPr>
        <w:t xml:space="preserve"> денежным вознаграждением.</w:t>
      </w:r>
    </w:p>
    <w:p w:rsidR="00580E66" w:rsidRPr="00580E66" w:rsidRDefault="00BF34C2" w:rsidP="005D35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80E66">
        <w:rPr>
          <w:sz w:val="28"/>
          <w:szCs w:val="28"/>
        </w:rPr>
        <w:t xml:space="preserve">. Материальное стимулирование деятельности </w:t>
      </w:r>
      <w:r w:rsidR="005D35EA">
        <w:rPr>
          <w:sz w:val="28"/>
          <w:szCs w:val="28"/>
        </w:rPr>
        <w:t>ДП</w:t>
      </w:r>
      <w:r w:rsidRPr="00580E66">
        <w:rPr>
          <w:sz w:val="28"/>
          <w:szCs w:val="28"/>
        </w:rPr>
        <w:t xml:space="preserve"> производится в форме денежного вознаграждения, выплачиваемого</w:t>
      </w:r>
      <w:r w:rsidR="005D35EA">
        <w:rPr>
          <w:sz w:val="28"/>
          <w:szCs w:val="28"/>
        </w:rPr>
        <w:t xml:space="preserve"> </w:t>
      </w:r>
      <w:r w:rsidR="00580E66" w:rsidRPr="00580E66">
        <w:rPr>
          <w:sz w:val="28"/>
          <w:szCs w:val="28"/>
        </w:rPr>
        <w:t>в порядке, случаях и размере, установленных настоящим Положением.</w:t>
      </w:r>
    </w:p>
    <w:p w:rsidR="00580E66" w:rsidRPr="00580E66" w:rsidRDefault="009A0DB3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3.4</w:t>
      </w:r>
      <w:r w:rsidR="00580E66" w:rsidRPr="00580E66">
        <w:rPr>
          <w:sz w:val="28"/>
          <w:szCs w:val="28"/>
        </w:rPr>
        <w:t xml:space="preserve">. Право на получение материального стимулирования имеют </w:t>
      </w:r>
      <w:r w:rsidR="005D35EA">
        <w:rPr>
          <w:sz w:val="28"/>
          <w:szCs w:val="28"/>
        </w:rPr>
        <w:t>ДП</w:t>
      </w:r>
      <w:r w:rsidR="00580E66" w:rsidRPr="00580E66">
        <w:rPr>
          <w:sz w:val="28"/>
          <w:szCs w:val="28"/>
        </w:rPr>
        <w:t>, привлеченные к участию в тушении пожаров</w:t>
      </w:r>
      <w:r w:rsidR="00316E96">
        <w:rPr>
          <w:sz w:val="28"/>
          <w:szCs w:val="28"/>
        </w:rPr>
        <w:t xml:space="preserve"> на территории городских лесов, </w:t>
      </w:r>
      <w:r w:rsidR="00580E66" w:rsidRPr="00580E66">
        <w:rPr>
          <w:sz w:val="28"/>
          <w:szCs w:val="28"/>
        </w:rPr>
        <w:t>спасению людей и имущества при пожарах и оказанию пер</w:t>
      </w:r>
      <w:r>
        <w:rPr>
          <w:sz w:val="28"/>
          <w:szCs w:val="28"/>
        </w:rPr>
        <w:t>вой помощи пострадавшим</w:t>
      </w:r>
      <w:r w:rsidR="00316E96">
        <w:rPr>
          <w:sz w:val="28"/>
          <w:szCs w:val="28"/>
        </w:rPr>
        <w:t xml:space="preserve"> в городских лесах</w:t>
      </w:r>
      <w:r>
        <w:rPr>
          <w:sz w:val="28"/>
          <w:szCs w:val="28"/>
        </w:rPr>
        <w:t xml:space="preserve"> (далее -</w:t>
      </w:r>
      <w:r w:rsidR="00580E66" w:rsidRPr="00580E66">
        <w:rPr>
          <w:sz w:val="28"/>
          <w:szCs w:val="28"/>
        </w:rPr>
        <w:t xml:space="preserve"> лицо, имеющее право на получение денежного вознаграждения).</w:t>
      </w:r>
    </w:p>
    <w:p w:rsidR="00580E66" w:rsidRPr="00580E66" w:rsidRDefault="00BA64A8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580E66" w:rsidRPr="00580E66">
        <w:rPr>
          <w:sz w:val="28"/>
          <w:szCs w:val="28"/>
        </w:rPr>
        <w:t>. Размер денежного вознаграждения добровольного пожарного определяется из расчета:</w:t>
      </w:r>
    </w:p>
    <w:p w:rsidR="00580E66" w:rsidRPr="00580E66" w:rsidRDefault="00BA64A8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580E66" w:rsidRPr="00580E66">
        <w:rPr>
          <w:sz w:val="28"/>
          <w:szCs w:val="28"/>
        </w:rPr>
        <w:t>а каждое участие в профилактике пожарной безопасности среди населения</w:t>
      </w:r>
      <w:r w:rsidR="00D01043">
        <w:rPr>
          <w:sz w:val="28"/>
          <w:szCs w:val="28"/>
        </w:rPr>
        <w:t xml:space="preserve"> в городских лесах</w:t>
      </w:r>
      <w:r w:rsidR="00580E66" w:rsidRPr="00580E66">
        <w:rPr>
          <w:sz w:val="28"/>
          <w:szCs w:val="28"/>
        </w:rPr>
        <w:t xml:space="preserve"> (не менее 3,5 часов в день)</w:t>
      </w:r>
      <w:r w:rsidR="005D35EA">
        <w:rPr>
          <w:sz w:val="28"/>
          <w:szCs w:val="28"/>
        </w:rPr>
        <w:t xml:space="preserve"> - </w:t>
      </w:r>
      <w:r>
        <w:rPr>
          <w:sz w:val="28"/>
          <w:szCs w:val="28"/>
        </w:rPr>
        <w:t>за каждый час работы;</w:t>
      </w:r>
    </w:p>
    <w:p w:rsidR="00580E66" w:rsidRPr="00580E66" w:rsidRDefault="00BA64A8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580E66" w:rsidRPr="00580E66">
        <w:rPr>
          <w:sz w:val="28"/>
          <w:szCs w:val="28"/>
        </w:rPr>
        <w:t xml:space="preserve">а каждое участие </w:t>
      </w:r>
      <w:r w:rsidR="00D01043">
        <w:rPr>
          <w:sz w:val="28"/>
          <w:szCs w:val="28"/>
        </w:rPr>
        <w:t>в тушении пожаров на территории городских лесов</w:t>
      </w:r>
      <w:r w:rsidR="005D35EA">
        <w:rPr>
          <w:sz w:val="28"/>
          <w:szCs w:val="28"/>
        </w:rPr>
        <w:t xml:space="preserve"> – за каждый час работы</w:t>
      </w:r>
      <w:r w:rsidR="00580E66" w:rsidRPr="00580E66">
        <w:rPr>
          <w:sz w:val="28"/>
          <w:szCs w:val="28"/>
        </w:rPr>
        <w:t>.</w:t>
      </w:r>
    </w:p>
    <w:p w:rsidR="00580E66" w:rsidRPr="00580E66" w:rsidRDefault="00C86100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580E66" w:rsidRPr="00580E66">
        <w:rPr>
          <w:sz w:val="28"/>
          <w:szCs w:val="28"/>
        </w:rPr>
        <w:t xml:space="preserve">. Размер денежного вознаграждения для </w:t>
      </w:r>
      <w:r w:rsidR="005D35EA">
        <w:rPr>
          <w:sz w:val="28"/>
          <w:szCs w:val="28"/>
        </w:rPr>
        <w:t>ДП</w:t>
      </w:r>
      <w:r w:rsidR="00580E66" w:rsidRPr="00580E66">
        <w:rPr>
          <w:sz w:val="28"/>
          <w:szCs w:val="28"/>
        </w:rPr>
        <w:t xml:space="preserve"> определяется из расчета фактически выполненных профилактических мероприятий в области пожарной безопасности, оказания методической и практической помощи в соответствии с предоставленными отчетными документами.</w:t>
      </w:r>
    </w:p>
    <w:p w:rsidR="00580E66" w:rsidRPr="00580E66" w:rsidRDefault="00BD37D4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580E66" w:rsidRPr="00580E66">
        <w:rPr>
          <w:sz w:val="28"/>
          <w:szCs w:val="28"/>
        </w:rPr>
        <w:t xml:space="preserve">. Учет времени участия </w:t>
      </w:r>
      <w:r w:rsidR="005D35EA">
        <w:rPr>
          <w:sz w:val="28"/>
          <w:szCs w:val="28"/>
        </w:rPr>
        <w:t>ДП</w:t>
      </w:r>
      <w:r w:rsidR="00580E66" w:rsidRPr="00580E66">
        <w:rPr>
          <w:sz w:val="28"/>
          <w:szCs w:val="28"/>
        </w:rPr>
        <w:t xml:space="preserve"> в тушении пожаров</w:t>
      </w:r>
      <w:r w:rsidR="00D01043">
        <w:rPr>
          <w:sz w:val="28"/>
          <w:szCs w:val="28"/>
        </w:rPr>
        <w:t xml:space="preserve"> на территории городских лесов, </w:t>
      </w:r>
      <w:r w:rsidR="00580E66" w:rsidRPr="00580E66">
        <w:rPr>
          <w:sz w:val="28"/>
          <w:szCs w:val="28"/>
        </w:rPr>
        <w:t>спасении людей и имущества при пожарах и оказании первой помощи пострадавшим</w:t>
      </w:r>
      <w:r w:rsidR="00D01043">
        <w:rPr>
          <w:sz w:val="28"/>
          <w:szCs w:val="28"/>
        </w:rPr>
        <w:t xml:space="preserve"> в городских лесах</w:t>
      </w:r>
      <w:r w:rsidR="00580E66" w:rsidRPr="00580E66">
        <w:rPr>
          <w:sz w:val="28"/>
          <w:szCs w:val="28"/>
        </w:rPr>
        <w:t xml:space="preserve"> осуществляется </w:t>
      </w:r>
      <w:r w:rsidR="005D35EA">
        <w:rPr>
          <w:sz w:val="28"/>
          <w:szCs w:val="28"/>
        </w:rPr>
        <w:t>Управлением городского хозяйства администрации города-курорта Кисловодска</w:t>
      </w:r>
      <w:r>
        <w:rPr>
          <w:sz w:val="28"/>
          <w:szCs w:val="28"/>
        </w:rPr>
        <w:t>,</w:t>
      </w:r>
      <w:r w:rsidR="005D35EA">
        <w:rPr>
          <w:sz w:val="28"/>
          <w:szCs w:val="28"/>
        </w:rPr>
        <w:t xml:space="preserve"> для чего </w:t>
      </w:r>
      <w:r w:rsidR="00580E66" w:rsidRPr="00580E66">
        <w:rPr>
          <w:sz w:val="28"/>
          <w:szCs w:val="28"/>
        </w:rPr>
        <w:t>предоставляет</w:t>
      </w:r>
      <w:r w:rsidR="005D35EA">
        <w:rPr>
          <w:sz w:val="28"/>
          <w:szCs w:val="28"/>
        </w:rPr>
        <w:t>ся</w:t>
      </w:r>
      <w:r w:rsidR="00580E66" w:rsidRPr="00580E66">
        <w:rPr>
          <w:sz w:val="28"/>
          <w:szCs w:val="28"/>
        </w:rPr>
        <w:t xml:space="preserve"> список </w:t>
      </w:r>
      <w:r w:rsidR="005D35EA">
        <w:rPr>
          <w:sz w:val="28"/>
          <w:szCs w:val="28"/>
        </w:rPr>
        <w:t>ДП</w:t>
      </w:r>
      <w:r w:rsidR="00580E66" w:rsidRPr="00580E66">
        <w:rPr>
          <w:sz w:val="28"/>
          <w:szCs w:val="28"/>
        </w:rPr>
        <w:t>, принимавших участие в указанных ме</w:t>
      </w:r>
      <w:r w:rsidR="005D35EA">
        <w:rPr>
          <w:sz w:val="28"/>
          <w:szCs w:val="28"/>
        </w:rPr>
        <w:t>роприятиях</w:t>
      </w:r>
      <w:r w:rsidR="00580E66" w:rsidRPr="00580E66">
        <w:rPr>
          <w:sz w:val="28"/>
          <w:szCs w:val="28"/>
        </w:rPr>
        <w:t>.</w:t>
      </w:r>
    </w:p>
    <w:p w:rsidR="00580E66" w:rsidRPr="00580E66" w:rsidRDefault="00BD37D4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580E66" w:rsidRPr="00580E66">
        <w:rPr>
          <w:sz w:val="28"/>
          <w:szCs w:val="28"/>
        </w:rPr>
        <w:t>. Денежное вознаграждение, предусмотренное настоящим Положением, выплачивается на основании соответствующего заявления лица, имеющего право на получение денежного вознаграждения (далее – заявление).</w:t>
      </w:r>
    </w:p>
    <w:p w:rsidR="00580E66" w:rsidRPr="00580E66" w:rsidRDefault="00C36E5D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580E66" w:rsidRPr="00580E66">
        <w:rPr>
          <w:sz w:val="28"/>
          <w:szCs w:val="28"/>
        </w:rPr>
        <w:t xml:space="preserve">. Заявление подается в </w:t>
      </w:r>
      <w:r w:rsidR="005D35EA">
        <w:rPr>
          <w:sz w:val="28"/>
          <w:szCs w:val="28"/>
        </w:rPr>
        <w:t>Управление городского хозяйства администрации</w:t>
      </w:r>
      <w:r w:rsidR="00580E66" w:rsidRPr="00580E66">
        <w:rPr>
          <w:sz w:val="28"/>
          <w:szCs w:val="28"/>
        </w:rPr>
        <w:t xml:space="preserve"> </w:t>
      </w:r>
      <w:r w:rsidR="00CB3EBC">
        <w:rPr>
          <w:sz w:val="28"/>
          <w:szCs w:val="28"/>
        </w:rPr>
        <w:t>города-курорта Кисловодска</w:t>
      </w:r>
      <w:r w:rsidR="00580E66" w:rsidRPr="00580E66">
        <w:rPr>
          <w:sz w:val="28"/>
          <w:szCs w:val="28"/>
        </w:rPr>
        <w:t xml:space="preserve"> на материальное стимулирование деятельности </w:t>
      </w:r>
      <w:r w:rsidR="001977BD">
        <w:rPr>
          <w:sz w:val="28"/>
          <w:szCs w:val="28"/>
        </w:rPr>
        <w:t>ДП</w:t>
      </w:r>
      <w:r w:rsidR="00580E66" w:rsidRPr="00580E66">
        <w:rPr>
          <w:sz w:val="28"/>
          <w:szCs w:val="28"/>
        </w:rPr>
        <w:t xml:space="preserve"> лицом, имеющим право на получение денежного вознаграждения (далее – заявитель) в срок не позднее одного месяца со дня окончания работ по участию в тушении пожаров</w:t>
      </w:r>
      <w:r w:rsidR="00D01043">
        <w:rPr>
          <w:sz w:val="28"/>
          <w:szCs w:val="28"/>
        </w:rPr>
        <w:t xml:space="preserve"> на территории городских лесов, </w:t>
      </w:r>
      <w:r w:rsidR="00580E66" w:rsidRPr="00580E66">
        <w:rPr>
          <w:sz w:val="28"/>
          <w:szCs w:val="28"/>
        </w:rPr>
        <w:t>спасению людей и имущества при пожарах</w:t>
      </w:r>
      <w:r w:rsidR="00D01043">
        <w:rPr>
          <w:sz w:val="28"/>
          <w:szCs w:val="28"/>
        </w:rPr>
        <w:t xml:space="preserve"> </w:t>
      </w:r>
      <w:r w:rsidR="00580E66" w:rsidRPr="00580E66">
        <w:rPr>
          <w:sz w:val="28"/>
          <w:szCs w:val="28"/>
        </w:rPr>
        <w:t>и оказанию первой помощи пострадавшим</w:t>
      </w:r>
      <w:r w:rsidR="00D01043">
        <w:rPr>
          <w:sz w:val="28"/>
          <w:szCs w:val="28"/>
        </w:rPr>
        <w:t xml:space="preserve"> в городских лесах</w:t>
      </w:r>
      <w:r w:rsidR="00580E66" w:rsidRPr="00580E66">
        <w:rPr>
          <w:sz w:val="28"/>
          <w:szCs w:val="28"/>
        </w:rPr>
        <w:t>.</w:t>
      </w:r>
    </w:p>
    <w:p w:rsidR="00580E66" w:rsidRPr="00580E66" w:rsidRDefault="00C36E5D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580E66" w:rsidRPr="00580E66">
        <w:rPr>
          <w:sz w:val="28"/>
          <w:szCs w:val="28"/>
        </w:rPr>
        <w:t>. В заявлении указывается:</w:t>
      </w:r>
    </w:p>
    <w:p w:rsidR="00580E66" w:rsidRPr="00580E66" w:rsidRDefault="009A287B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80E66" w:rsidRPr="00580E66">
        <w:rPr>
          <w:sz w:val="28"/>
          <w:szCs w:val="28"/>
        </w:rPr>
        <w:t xml:space="preserve"> фамилия, имя, отчество без сокращений в соответствии с документом, удостоверяющим личность лица, претендующего на получение денежного вознаграждения;</w:t>
      </w:r>
    </w:p>
    <w:p w:rsidR="00580E66" w:rsidRPr="00580E66" w:rsidRDefault="009A287B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80E66" w:rsidRPr="00580E66">
        <w:rPr>
          <w:sz w:val="28"/>
          <w:szCs w:val="28"/>
        </w:rPr>
        <w:t xml:space="preserve"> сведения о документе, удостоверяющем личность (вид документа, серия и номер документа, кем выдан документ, дата выдачи документа);</w:t>
      </w:r>
    </w:p>
    <w:p w:rsidR="00580E66" w:rsidRPr="00580E66" w:rsidRDefault="009A287B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80E66" w:rsidRPr="00580E66">
        <w:rPr>
          <w:sz w:val="28"/>
          <w:szCs w:val="28"/>
        </w:rPr>
        <w:t xml:space="preserve"> номер реестровой записи, под которым в реестр включены сведения о </w:t>
      </w:r>
      <w:r w:rsidR="001977BD">
        <w:rPr>
          <w:sz w:val="28"/>
          <w:szCs w:val="28"/>
        </w:rPr>
        <w:t>ДП</w:t>
      </w:r>
      <w:r w:rsidR="00580E66" w:rsidRPr="00580E66">
        <w:rPr>
          <w:sz w:val="28"/>
          <w:szCs w:val="28"/>
        </w:rPr>
        <w:t>;</w:t>
      </w:r>
    </w:p>
    <w:p w:rsidR="00580E66" w:rsidRPr="00580E66" w:rsidRDefault="009A287B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80E66" w:rsidRPr="00580E66">
        <w:rPr>
          <w:sz w:val="28"/>
          <w:szCs w:val="28"/>
        </w:rPr>
        <w:t xml:space="preserve"> наименование </w:t>
      </w:r>
      <w:r w:rsidR="001977BD">
        <w:rPr>
          <w:sz w:val="28"/>
          <w:szCs w:val="28"/>
        </w:rPr>
        <w:t>ДП</w:t>
      </w:r>
      <w:r w:rsidR="00580E66" w:rsidRPr="00580E66">
        <w:rPr>
          <w:sz w:val="28"/>
          <w:szCs w:val="28"/>
        </w:rPr>
        <w:t>;</w:t>
      </w:r>
    </w:p>
    <w:p w:rsidR="00580E66" w:rsidRPr="00580E66" w:rsidRDefault="009A287B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80E66" w:rsidRPr="00580E66">
        <w:rPr>
          <w:sz w:val="28"/>
          <w:szCs w:val="28"/>
        </w:rPr>
        <w:t xml:space="preserve"> сведения о кредитной организации, в которую должны быть перечислены средства (наименование кредитной организации, банковский идентификационный код (БИК), номер личного счета заявителя);</w:t>
      </w:r>
    </w:p>
    <w:p w:rsidR="00580E66" w:rsidRPr="00580E66" w:rsidRDefault="00C36E5D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580E66" w:rsidRPr="00580E66">
        <w:rPr>
          <w:sz w:val="28"/>
          <w:szCs w:val="28"/>
        </w:rPr>
        <w:t xml:space="preserve"> почтовый (электронный) адрес, на который должно быть направлено уведомление о принятом решении.</w:t>
      </w:r>
    </w:p>
    <w:p w:rsidR="00580E66" w:rsidRPr="00580E66" w:rsidRDefault="00C36E5D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="00580E66" w:rsidRPr="00580E66">
        <w:rPr>
          <w:sz w:val="28"/>
          <w:szCs w:val="28"/>
        </w:rPr>
        <w:t>. Заявитель вправе по собственной инициативе приложить к заявлению документы, имеющие, по его мнению, отношение к получению материального стимулирования.</w:t>
      </w:r>
    </w:p>
    <w:p w:rsidR="00580E66" w:rsidRPr="00580E66" w:rsidRDefault="00C36E5D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3.12</w:t>
      </w:r>
      <w:r w:rsidR="00580E66" w:rsidRPr="00580E66">
        <w:rPr>
          <w:sz w:val="28"/>
          <w:szCs w:val="28"/>
        </w:rPr>
        <w:t>. После поступления заявления</w:t>
      </w:r>
      <w:r w:rsidR="001977BD">
        <w:rPr>
          <w:sz w:val="28"/>
          <w:szCs w:val="28"/>
        </w:rPr>
        <w:t xml:space="preserve"> Управление городского хозяйства</w:t>
      </w:r>
      <w:r w:rsidR="00580E66" w:rsidRPr="00580E66">
        <w:rPr>
          <w:sz w:val="28"/>
          <w:szCs w:val="28"/>
        </w:rPr>
        <w:t xml:space="preserve"> </w:t>
      </w:r>
      <w:r w:rsidR="001977BD">
        <w:rPr>
          <w:sz w:val="28"/>
          <w:szCs w:val="28"/>
        </w:rPr>
        <w:t>администрации</w:t>
      </w:r>
      <w:r w:rsidR="00090C6C">
        <w:rPr>
          <w:sz w:val="28"/>
          <w:szCs w:val="28"/>
        </w:rPr>
        <w:t xml:space="preserve"> города-курорта Кисловодска</w:t>
      </w:r>
      <w:r w:rsidR="00580E66" w:rsidRPr="00580E66">
        <w:rPr>
          <w:sz w:val="28"/>
          <w:szCs w:val="28"/>
        </w:rPr>
        <w:t>:</w:t>
      </w:r>
    </w:p>
    <w:p w:rsidR="00580E66" w:rsidRP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E66" w:rsidRPr="00580E66">
        <w:rPr>
          <w:sz w:val="28"/>
          <w:szCs w:val="28"/>
        </w:rPr>
        <w:t>регистрирует заявление и приложенные документы в день их поступления;</w:t>
      </w:r>
    </w:p>
    <w:p w:rsidR="00580E66" w:rsidRP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E66" w:rsidRPr="00580E66">
        <w:rPr>
          <w:sz w:val="28"/>
          <w:szCs w:val="28"/>
        </w:rPr>
        <w:t>проверяет правильность оформления заявления;</w:t>
      </w:r>
    </w:p>
    <w:p w:rsidR="00580E66" w:rsidRP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запрашивает в МКУ «Центр по чрезвычайным ситуациям и гражданской обороне города-курорта Кисловодска»</w:t>
      </w:r>
      <w:r w:rsidR="00580E66" w:rsidRPr="00580E66">
        <w:rPr>
          <w:sz w:val="28"/>
          <w:szCs w:val="28"/>
        </w:rPr>
        <w:t xml:space="preserve"> сведения об участии заявителя в тушении пожаров</w:t>
      </w:r>
      <w:r w:rsidR="00D01043">
        <w:rPr>
          <w:sz w:val="28"/>
          <w:szCs w:val="28"/>
        </w:rPr>
        <w:t xml:space="preserve"> на территории городских лесов, </w:t>
      </w:r>
      <w:r w:rsidR="00580E66" w:rsidRPr="00580E66">
        <w:rPr>
          <w:sz w:val="28"/>
          <w:szCs w:val="28"/>
        </w:rPr>
        <w:t>спасении людей и имущества при пожарах и оказании первой помощи пострадавшим</w:t>
      </w:r>
      <w:r w:rsidR="00D01043">
        <w:rPr>
          <w:sz w:val="28"/>
          <w:szCs w:val="28"/>
        </w:rPr>
        <w:t xml:space="preserve"> в городских лесах</w:t>
      </w:r>
      <w:r w:rsidR="00580E66" w:rsidRPr="00580E66">
        <w:rPr>
          <w:sz w:val="28"/>
          <w:szCs w:val="28"/>
        </w:rPr>
        <w:t>, количестве времени такого участия;</w:t>
      </w:r>
    </w:p>
    <w:p w:rsidR="00580E66" w:rsidRP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E66" w:rsidRPr="00580E66">
        <w:rPr>
          <w:sz w:val="28"/>
          <w:szCs w:val="28"/>
        </w:rPr>
        <w:t xml:space="preserve">запрашивает в </w:t>
      </w:r>
      <w:r w:rsidRPr="00922504">
        <w:rPr>
          <w:sz w:val="28"/>
          <w:szCs w:val="28"/>
        </w:rPr>
        <w:t>1 ПСЧ 2 ПСО ФПС ГПС ГУ МЧС России по Ставропольскому краю</w:t>
      </w:r>
      <w:r w:rsidR="00580E66" w:rsidRPr="00580E66">
        <w:rPr>
          <w:sz w:val="28"/>
          <w:szCs w:val="28"/>
        </w:rPr>
        <w:t xml:space="preserve"> информацию о включении сведений о </w:t>
      </w:r>
      <w:r w:rsidR="001977BD">
        <w:rPr>
          <w:sz w:val="28"/>
          <w:szCs w:val="28"/>
        </w:rPr>
        <w:t xml:space="preserve">ДП в реестр </w:t>
      </w:r>
      <w:r w:rsidR="00580E66" w:rsidRPr="00580E66">
        <w:rPr>
          <w:sz w:val="28"/>
          <w:szCs w:val="28"/>
        </w:rPr>
        <w:t>(в случае, если заявителем не представлен документ, подтверждающий включение сведений о заявител</w:t>
      </w:r>
      <w:r w:rsidR="001977BD">
        <w:rPr>
          <w:sz w:val="28"/>
          <w:szCs w:val="28"/>
        </w:rPr>
        <w:t>е в реестр</w:t>
      </w:r>
      <w:r w:rsidR="00580E66" w:rsidRPr="00580E66">
        <w:rPr>
          <w:sz w:val="28"/>
          <w:szCs w:val="28"/>
        </w:rPr>
        <w:t>);</w:t>
      </w:r>
    </w:p>
    <w:p w:rsidR="00580E66" w:rsidRP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E66" w:rsidRPr="00580E66">
        <w:rPr>
          <w:sz w:val="28"/>
          <w:szCs w:val="28"/>
        </w:rPr>
        <w:t>рассматривает заявление, приложенные документы и представлен</w:t>
      </w:r>
      <w:r>
        <w:rPr>
          <w:sz w:val="28"/>
          <w:szCs w:val="28"/>
        </w:rPr>
        <w:t xml:space="preserve">ную информацию </w:t>
      </w:r>
      <w:r w:rsidR="00D86FED">
        <w:rPr>
          <w:sz w:val="28"/>
          <w:szCs w:val="28"/>
        </w:rPr>
        <w:t>в течение 5</w:t>
      </w:r>
      <w:r w:rsidR="00580E66" w:rsidRPr="00580E66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рабочих дней со дня регистрации;</w:t>
      </w:r>
    </w:p>
    <w:p w:rsidR="00580E66" w:rsidRP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E66" w:rsidRPr="00580E66">
        <w:rPr>
          <w:sz w:val="28"/>
          <w:szCs w:val="28"/>
        </w:rPr>
        <w:t>принимает решение о предоставлении материального стимулирования либо подготавливает мотивированный отказ в е</w:t>
      </w:r>
      <w:r>
        <w:rPr>
          <w:sz w:val="28"/>
          <w:szCs w:val="28"/>
        </w:rPr>
        <w:t>го предоставлении;</w:t>
      </w:r>
    </w:p>
    <w:p w:rsidR="00580E66" w:rsidRP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E66" w:rsidRPr="00580E66">
        <w:rPr>
          <w:sz w:val="28"/>
          <w:szCs w:val="28"/>
        </w:rPr>
        <w:t>письменно уведомляет заявителя о принятом решении не позднее 5 рабочих дней со дня принятия решения по результатам рассмотрения заявления и приложенных документов, путем</w:t>
      </w:r>
      <w:r>
        <w:rPr>
          <w:sz w:val="28"/>
          <w:szCs w:val="28"/>
        </w:rPr>
        <w:t xml:space="preserve"> вручения лично заявителю либо</w:t>
      </w:r>
      <w:r w:rsidR="00580E66" w:rsidRPr="00580E66">
        <w:rPr>
          <w:sz w:val="28"/>
          <w:szCs w:val="28"/>
        </w:rPr>
        <w:t xml:space="preserve"> направления ответа на почтовый или электронный адрес заявителя, указанный в заявлении.</w:t>
      </w:r>
    </w:p>
    <w:p w:rsidR="00580E66" w:rsidRP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3.13</w:t>
      </w:r>
      <w:r w:rsidR="00580E66" w:rsidRPr="00580E66">
        <w:rPr>
          <w:sz w:val="28"/>
          <w:szCs w:val="28"/>
        </w:rPr>
        <w:t>. Основаниями для отказа в предоставлении материального стимулирования является несоответствие представленных заявителем документов требованиям настоящего Положения.</w:t>
      </w:r>
    </w:p>
    <w:p w:rsid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="00580E66" w:rsidRPr="00580E66">
        <w:rPr>
          <w:sz w:val="28"/>
          <w:szCs w:val="28"/>
        </w:rPr>
        <w:t>. Повторная подача заявления и необходимых документов для предоставления денежного вознаграждения в соответствии с настоящим Положением допускается после устранения указанных в мотивированном отказе недостатков.</w:t>
      </w:r>
    </w:p>
    <w:p w:rsidR="00580E66" w:rsidRPr="00580E66" w:rsidRDefault="00090C6C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3.15</w:t>
      </w:r>
      <w:r w:rsidR="00580E66" w:rsidRPr="00580E66">
        <w:rPr>
          <w:sz w:val="28"/>
          <w:szCs w:val="28"/>
        </w:rPr>
        <w:t xml:space="preserve">. Перечисление денежного вознаграждения осуществляется </w:t>
      </w:r>
      <w:r w:rsidR="007F5285">
        <w:rPr>
          <w:sz w:val="28"/>
          <w:szCs w:val="28"/>
        </w:rPr>
        <w:t>Финансовым управлением администрации</w:t>
      </w:r>
      <w:r w:rsidR="00580E66" w:rsidRPr="00580E66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города-курорта Кисловодска</w:t>
      </w:r>
      <w:r w:rsidR="00D86FED">
        <w:rPr>
          <w:sz w:val="28"/>
          <w:szCs w:val="28"/>
        </w:rPr>
        <w:t xml:space="preserve"> не позднее 5</w:t>
      </w:r>
      <w:r w:rsidR="00580E66" w:rsidRPr="00580E66">
        <w:rPr>
          <w:sz w:val="28"/>
          <w:szCs w:val="28"/>
        </w:rPr>
        <w:t xml:space="preserve"> рабочих дней со дня принятия решения о предоставлении материального стимулирования путем зачисления на личный счет получателя в кредитной организации.</w:t>
      </w:r>
    </w:p>
    <w:p w:rsidR="00580E66" w:rsidRPr="00580E66" w:rsidRDefault="00744833" w:rsidP="00580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3.16</w:t>
      </w:r>
      <w:r w:rsidR="00580E66" w:rsidRPr="00580E66">
        <w:rPr>
          <w:sz w:val="28"/>
          <w:szCs w:val="28"/>
        </w:rPr>
        <w:t>. Материальное стимулирование</w:t>
      </w:r>
      <w:r>
        <w:rPr>
          <w:sz w:val="28"/>
          <w:szCs w:val="28"/>
        </w:rPr>
        <w:t xml:space="preserve"> осуществляется з</w:t>
      </w:r>
      <w:r w:rsidR="00B46CAE">
        <w:rPr>
          <w:sz w:val="28"/>
          <w:szCs w:val="28"/>
        </w:rPr>
        <w:t xml:space="preserve">а счет средств </w:t>
      </w:r>
      <w:r>
        <w:rPr>
          <w:sz w:val="28"/>
          <w:szCs w:val="28"/>
        </w:rPr>
        <w:t>администрации города-курорта Кисловодска</w:t>
      </w:r>
      <w:r w:rsidR="00580E66" w:rsidRPr="00580E66">
        <w:rPr>
          <w:sz w:val="28"/>
          <w:szCs w:val="28"/>
        </w:rPr>
        <w:t>, предусмотренных на</w:t>
      </w:r>
      <w:r>
        <w:rPr>
          <w:sz w:val="28"/>
          <w:szCs w:val="28"/>
        </w:rPr>
        <w:t xml:space="preserve"> предупреждение и</w:t>
      </w:r>
      <w:r w:rsidR="00580E66" w:rsidRPr="00580E66">
        <w:rPr>
          <w:sz w:val="28"/>
          <w:szCs w:val="28"/>
        </w:rPr>
        <w:t xml:space="preserve"> </w:t>
      </w:r>
      <w:r w:rsidR="00B46CAE">
        <w:rPr>
          <w:sz w:val="28"/>
          <w:szCs w:val="28"/>
        </w:rPr>
        <w:t>ликвидацию чрезвычайных ситуаций</w:t>
      </w:r>
      <w:r w:rsidR="00580E66" w:rsidRPr="00580E66">
        <w:rPr>
          <w:sz w:val="28"/>
          <w:szCs w:val="28"/>
        </w:rPr>
        <w:t>.</w:t>
      </w:r>
    </w:p>
    <w:p w:rsidR="00586676" w:rsidRDefault="00586676" w:rsidP="0073233D">
      <w:pPr>
        <w:ind w:firstLine="708"/>
        <w:jc w:val="both"/>
        <w:rPr>
          <w:sz w:val="28"/>
          <w:szCs w:val="28"/>
        </w:rPr>
      </w:pPr>
    </w:p>
    <w:p w:rsidR="00B46CAE" w:rsidRDefault="00B46CAE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CB33B4" w:rsidRDefault="00CB33B4" w:rsidP="0073233D">
      <w:pPr>
        <w:ind w:firstLine="708"/>
        <w:jc w:val="both"/>
        <w:rPr>
          <w:sz w:val="28"/>
          <w:szCs w:val="28"/>
        </w:rPr>
      </w:pPr>
    </w:p>
    <w:p w:rsidR="00CB33B4" w:rsidRDefault="00CB33B4" w:rsidP="0073233D">
      <w:pPr>
        <w:ind w:firstLine="708"/>
        <w:jc w:val="both"/>
        <w:rPr>
          <w:sz w:val="28"/>
          <w:szCs w:val="28"/>
        </w:rPr>
      </w:pPr>
    </w:p>
    <w:p w:rsidR="00CB33B4" w:rsidRDefault="00CB33B4" w:rsidP="0073233D">
      <w:pPr>
        <w:ind w:firstLine="708"/>
        <w:jc w:val="both"/>
        <w:rPr>
          <w:sz w:val="28"/>
          <w:szCs w:val="28"/>
        </w:rPr>
      </w:pPr>
    </w:p>
    <w:p w:rsidR="007B5F78" w:rsidRDefault="007B5F78" w:rsidP="0073233D">
      <w:pPr>
        <w:ind w:firstLine="708"/>
        <w:jc w:val="both"/>
        <w:rPr>
          <w:sz w:val="28"/>
          <w:szCs w:val="28"/>
        </w:rPr>
      </w:pPr>
    </w:p>
    <w:p w:rsidR="00586676" w:rsidRDefault="00CB33B4" w:rsidP="00A3382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D01043">
        <w:rPr>
          <w:rFonts w:ascii="Times New Roman" w:hAnsi="Times New Roman" w:cs="Times New Roman"/>
          <w:sz w:val="28"/>
          <w:szCs w:val="28"/>
        </w:rPr>
        <w:t>управляющего</w:t>
      </w:r>
      <w:r w:rsidR="00586676">
        <w:rPr>
          <w:rFonts w:ascii="Times New Roman" w:hAnsi="Times New Roman" w:cs="Times New Roman"/>
          <w:sz w:val="28"/>
          <w:szCs w:val="28"/>
        </w:rPr>
        <w:t xml:space="preserve"> делами администрации </w:t>
      </w:r>
    </w:p>
    <w:p w:rsidR="00586676" w:rsidRDefault="00586676" w:rsidP="00A3382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</w:t>
      </w:r>
      <w:r w:rsidR="00D01043">
        <w:rPr>
          <w:rFonts w:ascii="Times New Roman" w:hAnsi="Times New Roman" w:cs="Times New Roman"/>
          <w:sz w:val="28"/>
          <w:szCs w:val="28"/>
        </w:rPr>
        <w:t xml:space="preserve">                        В.А. Ольшанская</w:t>
      </w:r>
    </w:p>
    <w:p w:rsidR="00586676" w:rsidRDefault="00586676" w:rsidP="00A3382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86676" w:rsidRDefault="00586676" w:rsidP="00A3382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586676" w:rsidRPr="004747CC" w:rsidRDefault="00DB0F1D" w:rsidP="00A33820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города-</w:t>
      </w:r>
      <w:r w:rsidR="00586676">
        <w:rPr>
          <w:rFonts w:ascii="Times New Roman" w:hAnsi="Times New Roman" w:cs="Times New Roman"/>
          <w:sz w:val="28"/>
          <w:szCs w:val="28"/>
        </w:rPr>
        <w:t>курорта Кисловодс</w:t>
      </w:r>
      <w:r w:rsidR="00BF34C2">
        <w:rPr>
          <w:rFonts w:ascii="Times New Roman" w:hAnsi="Times New Roman" w:cs="Times New Roman"/>
          <w:sz w:val="28"/>
          <w:szCs w:val="28"/>
        </w:rPr>
        <w:t xml:space="preserve">ка                             </w:t>
      </w:r>
      <w:r w:rsidR="00586676">
        <w:rPr>
          <w:rFonts w:ascii="Times New Roman" w:hAnsi="Times New Roman" w:cs="Times New Roman"/>
          <w:sz w:val="28"/>
          <w:szCs w:val="28"/>
        </w:rPr>
        <w:t xml:space="preserve"> О.С. Кавалеристова</w:t>
      </w:r>
    </w:p>
    <w:p w:rsidR="00586676" w:rsidRDefault="00586676" w:rsidP="00A33820">
      <w:pPr>
        <w:tabs>
          <w:tab w:val="left" w:pos="7776"/>
        </w:tabs>
        <w:spacing w:line="240" w:lineRule="exact"/>
        <w:contextualSpacing/>
        <w:jc w:val="both"/>
        <w:rPr>
          <w:sz w:val="28"/>
          <w:szCs w:val="28"/>
        </w:rPr>
      </w:pPr>
    </w:p>
    <w:p w:rsidR="00586676" w:rsidRDefault="00D01043" w:rsidP="00A33820">
      <w:pPr>
        <w:tabs>
          <w:tab w:val="left" w:pos="7776"/>
        </w:tabs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86676">
        <w:rPr>
          <w:sz w:val="28"/>
          <w:szCs w:val="28"/>
        </w:rPr>
        <w:t xml:space="preserve"> МКУ «Центр по ЧС и ГО</w:t>
      </w:r>
    </w:p>
    <w:p w:rsidR="00586676" w:rsidRDefault="00586676" w:rsidP="00A33820">
      <w:pPr>
        <w:tabs>
          <w:tab w:val="left" w:pos="7776"/>
        </w:tabs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</w:t>
      </w:r>
      <w:r w:rsidRPr="00000151">
        <w:rPr>
          <w:sz w:val="28"/>
          <w:szCs w:val="28"/>
        </w:rPr>
        <w:t>Кисловодска»</w:t>
      </w:r>
      <w:r w:rsidRPr="000D5F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 w:rsidR="00BF34C2">
        <w:rPr>
          <w:sz w:val="28"/>
          <w:szCs w:val="28"/>
        </w:rPr>
        <w:t xml:space="preserve">                      </w:t>
      </w:r>
      <w:r w:rsidR="00D01043">
        <w:rPr>
          <w:sz w:val="28"/>
          <w:szCs w:val="28"/>
        </w:rPr>
        <w:t xml:space="preserve"> Р.В. Мартынов</w:t>
      </w:r>
      <w:r>
        <w:rPr>
          <w:sz w:val="28"/>
          <w:szCs w:val="28"/>
        </w:rPr>
        <w:t xml:space="preserve">  </w:t>
      </w:r>
    </w:p>
    <w:sectPr w:rsidR="00586676" w:rsidSect="00CB33B4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353" w:rsidRDefault="00995353" w:rsidP="00C4273D">
      <w:r>
        <w:separator/>
      </w:r>
    </w:p>
  </w:endnote>
  <w:endnote w:type="continuationSeparator" w:id="0">
    <w:p w:rsidR="00995353" w:rsidRDefault="00995353" w:rsidP="00C4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353" w:rsidRDefault="00995353" w:rsidP="00C4273D">
      <w:r>
        <w:separator/>
      </w:r>
    </w:p>
  </w:footnote>
  <w:footnote w:type="continuationSeparator" w:id="0">
    <w:p w:rsidR="00995353" w:rsidRDefault="00995353" w:rsidP="00C42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375664"/>
    <w:multiLevelType w:val="multilevel"/>
    <w:tmpl w:val="1B46D70C"/>
    <w:styleLink w:val="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F4"/>
    <w:rsid w:val="0000732F"/>
    <w:rsid w:val="000236DC"/>
    <w:rsid w:val="000249F9"/>
    <w:rsid w:val="00034DA3"/>
    <w:rsid w:val="00037DF7"/>
    <w:rsid w:val="0004102D"/>
    <w:rsid w:val="0005160B"/>
    <w:rsid w:val="00055AD6"/>
    <w:rsid w:val="0005729E"/>
    <w:rsid w:val="0006475B"/>
    <w:rsid w:val="00064893"/>
    <w:rsid w:val="0006567A"/>
    <w:rsid w:val="00071591"/>
    <w:rsid w:val="00072FFA"/>
    <w:rsid w:val="00090C6C"/>
    <w:rsid w:val="000A0529"/>
    <w:rsid w:val="000A0594"/>
    <w:rsid w:val="000A22E6"/>
    <w:rsid w:val="000A3E80"/>
    <w:rsid w:val="000C4E8A"/>
    <w:rsid w:val="000D5A54"/>
    <w:rsid w:val="000E19B8"/>
    <w:rsid w:val="000E6680"/>
    <w:rsid w:val="000F4658"/>
    <w:rsid w:val="000F7176"/>
    <w:rsid w:val="00112178"/>
    <w:rsid w:val="00114327"/>
    <w:rsid w:val="001258E1"/>
    <w:rsid w:val="00126B43"/>
    <w:rsid w:val="00157920"/>
    <w:rsid w:val="0016080C"/>
    <w:rsid w:val="001609BB"/>
    <w:rsid w:val="00160D50"/>
    <w:rsid w:val="00171A5B"/>
    <w:rsid w:val="00172E67"/>
    <w:rsid w:val="001772CD"/>
    <w:rsid w:val="00185113"/>
    <w:rsid w:val="001977BD"/>
    <w:rsid w:val="001A20C9"/>
    <w:rsid w:val="001A6659"/>
    <w:rsid w:val="001B5F5A"/>
    <w:rsid w:val="001E0BD6"/>
    <w:rsid w:val="001E18AD"/>
    <w:rsid w:val="001F5803"/>
    <w:rsid w:val="00201720"/>
    <w:rsid w:val="00205667"/>
    <w:rsid w:val="0020704C"/>
    <w:rsid w:val="00222F51"/>
    <w:rsid w:val="00234E21"/>
    <w:rsid w:val="0026584F"/>
    <w:rsid w:val="002777E2"/>
    <w:rsid w:val="00284554"/>
    <w:rsid w:val="00286D26"/>
    <w:rsid w:val="002A0D7E"/>
    <w:rsid w:val="002A24A9"/>
    <w:rsid w:val="002A6CD4"/>
    <w:rsid w:val="002B7B69"/>
    <w:rsid w:val="002C27B5"/>
    <w:rsid w:val="002F5E50"/>
    <w:rsid w:val="00303B5A"/>
    <w:rsid w:val="00305785"/>
    <w:rsid w:val="00316E96"/>
    <w:rsid w:val="003244D1"/>
    <w:rsid w:val="003368DA"/>
    <w:rsid w:val="00347339"/>
    <w:rsid w:val="00351B72"/>
    <w:rsid w:val="00352A27"/>
    <w:rsid w:val="00352B90"/>
    <w:rsid w:val="00364DA7"/>
    <w:rsid w:val="00366B8D"/>
    <w:rsid w:val="00373026"/>
    <w:rsid w:val="00375104"/>
    <w:rsid w:val="0038448E"/>
    <w:rsid w:val="003A2C02"/>
    <w:rsid w:val="003B7AD9"/>
    <w:rsid w:val="003D3B4A"/>
    <w:rsid w:val="003D6AB8"/>
    <w:rsid w:val="003E720C"/>
    <w:rsid w:val="00407132"/>
    <w:rsid w:val="00430B35"/>
    <w:rsid w:val="00430D5B"/>
    <w:rsid w:val="004344CE"/>
    <w:rsid w:val="00447DBC"/>
    <w:rsid w:val="004502B6"/>
    <w:rsid w:val="00451194"/>
    <w:rsid w:val="00464661"/>
    <w:rsid w:val="00472816"/>
    <w:rsid w:val="00474440"/>
    <w:rsid w:val="004747CC"/>
    <w:rsid w:val="00490B78"/>
    <w:rsid w:val="004931FE"/>
    <w:rsid w:val="0049598B"/>
    <w:rsid w:val="00497CC5"/>
    <w:rsid w:val="004A2060"/>
    <w:rsid w:val="004A5BCD"/>
    <w:rsid w:val="004B22A4"/>
    <w:rsid w:val="004B3100"/>
    <w:rsid w:val="004B7567"/>
    <w:rsid w:val="004C61BE"/>
    <w:rsid w:val="004D0F8D"/>
    <w:rsid w:val="004E28C5"/>
    <w:rsid w:val="004E4905"/>
    <w:rsid w:val="004F1FD1"/>
    <w:rsid w:val="004F6B19"/>
    <w:rsid w:val="00503140"/>
    <w:rsid w:val="00505946"/>
    <w:rsid w:val="00510255"/>
    <w:rsid w:val="005165AD"/>
    <w:rsid w:val="0053477E"/>
    <w:rsid w:val="00541E98"/>
    <w:rsid w:val="00543B55"/>
    <w:rsid w:val="00546779"/>
    <w:rsid w:val="005556F4"/>
    <w:rsid w:val="00561126"/>
    <w:rsid w:val="00561D01"/>
    <w:rsid w:val="00563688"/>
    <w:rsid w:val="00563696"/>
    <w:rsid w:val="00565CCA"/>
    <w:rsid w:val="00580E66"/>
    <w:rsid w:val="00581B3E"/>
    <w:rsid w:val="00586676"/>
    <w:rsid w:val="00586D32"/>
    <w:rsid w:val="005924E9"/>
    <w:rsid w:val="00597629"/>
    <w:rsid w:val="005A4679"/>
    <w:rsid w:val="005A55B8"/>
    <w:rsid w:val="005B2E59"/>
    <w:rsid w:val="005B6B64"/>
    <w:rsid w:val="005C5B4F"/>
    <w:rsid w:val="005D106C"/>
    <w:rsid w:val="005D35EA"/>
    <w:rsid w:val="005D66FC"/>
    <w:rsid w:val="005D7345"/>
    <w:rsid w:val="005D7659"/>
    <w:rsid w:val="005D7941"/>
    <w:rsid w:val="005E19B6"/>
    <w:rsid w:val="005E2AC1"/>
    <w:rsid w:val="005F193C"/>
    <w:rsid w:val="005F5B71"/>
    <w:rsid w:val="005F5F6B"/>
    <w:rsid w:val="00621655"/>
    <w:rsid w:val="006237EF"/>
    <w:rsid w:val="00634CEA"/>
    <w:rsid w:val="00635182"/>
    <w:rsid w:val="00653303"/>
    <w:rsid w:val="00654E2D"/>
    <w:rsid w:val="0065523C"/>
    <w:rsid w:val="00657C60"/>
    <w:rsid w:val="00660492"/>
    <w:rsid w:val="00664645"/>
    <w:rsid w:val="006757B0"/>
    <w:rsid w:val="0068086E"/>
    <w:rsid w:val="00691470"/>
    <w:rsid w:val="006923EB"/>
    <w:rsid w:val="00697AE9"/>
    <w:rsid w:val="006A0380"/>
    <w:rsid w:val="006A266D"/>
    <w:rsid w:val="006B6C27"/>
    <w:rsid w:val="006D07AE"/>
    <w:rsid w:val="006D6804"/>
    <w:rsid w:val="006D6ACB"/>
    <w:rsid w:val="006E134F"/>
    <w:rsid w:val="006E58B8"/>
    <w:rsid w:val="006F0583"/>
    <w:rsid w:val="007133E2"/>
    <w:rsid w:val="007170E9"/>
    <w:rsid w:val="00717DC2"/>
    <w:rsid w:val="007267D8"/>
    <w:rsid w:val="0073233D"/>
    <w:rsid w:val="00733279"/>
    <w:rsid w:val="00735319"/>
    <w:rsid w:val="00744833"/>
    <w:rsid w:val="00750571"/>
    <w:rsid w:val="007558E1"/>
    <w:rsid w:val="0076189A"/>
    <w:rsid w:val="00766953"/>
    <w:rsid w:val="00767711"/>
    <w:rsid w:val="00772A3A"/>
    <w:rsid w:val="00787E39"/>
    <w:rsid w:val="007A6B6A"/>
    <w:rsid w:val="007B5F78"/>
    <w:rsid w:val="007C24FF"/>
    <w:rsid w:val="007C3261"/>
    <w:rsid w:val="007C6A3F"/>
    <w:rsid w:val="007D4A2A"/>
    <w:rsid w:val="007E0800"/>
    <w:rsid w:val="007F2853"/>
    <w:rsid w:val="007F32D5"/>
    <w:rsid w:val="007F5285"/>
    <w:rsid w:val="008054B4"/>
    <w:rsid w:val="00805F2F"/>
    <w:rsid w:val="00813BA0"/>
    <w:rsid w:val="0082175B"/>
    <w:rsid w:val="0082759D"/>
    <w:rsid w:val="0083334F"/>
    <w:rsid w:val="00834D12"/>
    <w:rsid w:val="00837F0B"/>
    <w:rsid w:val="0086046B"/>
    <w:rsid w:val="00877499"/>
    <w:rsid w:val="00881527"/>
    <w:rsid w:val="00882971"/>
    <w:rsid w:val="0089350D"/>
    <w:rsid w:val="00894326"/>
    <w:rsid w:val="008A168B"/>
    <w:rsid w:val="008A3238"/>
    <w:rsid w:val="008B1C46"/>
    <w:rsid w:val="008B6993"/>
    <w:rsid w:val="008B6CC7"/>
    <w:rsid w:val="008C117F"/>
    <w:rsid w:val="008C1C2A"/>
    <w:rsid w:val="008C3679"/>
    <w:rsid w:val="008D1B94"/>
    <w:rsid w:val="008D4AD4"/>
    <w:rsid w:val="008E25EC"/>
    <w:rsid w:val="008E3C50"/>
    <w:rsid w:val="00903BD3"/>
    <w:rsid w:val="00904B98"/>
    <w:rsid w:val="00906BA7"/>
    <w:rsid w:val="00906F69"/>
    <w:rsid w:val="00910AD8"/>
    <w:rsid w:val="00920440"/>
    <w:rsid w:val="00922504"/>
    <w:rsid w:val="00922703"/>
    <w:rsid w:val="009249BD"/>
    <w:rsid w:val="00925E13"/>
    <w:rsid w:val="009427B5"/>
    <w:rsid w:val="00956686"/>
    <w:rsid w:val="00963D74"/>
    <w:rsid w:val="009646E7"/>
    <w:rsid w:val="00966294"/>
    <w:rsid w:val="009678EB"/>
    <w:rsid w:val="009708E8"/>
    <w:rsid w:val="00970E7D"/>
    <w:rsid w:val="00976963"/>
    <w:rsid w:val="00981230"/>
    <w:rsid w:val="009940CD"/>
    <w:rsid w:val="00995353"/>
    <w:rsid w:val="009A0235"/>
    <w:rsid w:val="009A0DB3"/>
    <w:rsid w:val="009A287B"/>
    <w:rsid w:val="009A4131"/>
    <w:rsid w:val="009A7A85"/>
    <w:rsid w:val="009B33F0"/>
    <w:rsid w:val="009B434B"/>
    <w:rsid w:val="009B5FE8"/>
    <w:rsid w:val="009C77F9"/>
    <w:rsid w:val="009D3068"/>
    <w:rsid w:val="009E151E"/>
    <w:rsid w:val="009E3AA8"/>
    <w:rsid w:val="009F08C7"/>
    <w:rsid w:val="00A025F4"/>
    <w:rsid w:val="00A03E8E"/>
    <w:rsid w:val="00A079F6"/>
    <w:rsid w:val="00A30CD5"/>
    <w:rsid w:val="00A33820"/>
    <w:rsid w:val="00A437B4"/>
    <w:rsid w:val="00A44BB3"/>
    <w:rsid w:val="00A53877"/>
    <w:rsid w:val="00A66404"/>
    <w:rsid w:val="00A718CD"/>
    <w:rsid w:val="00A81A06"/>
    <w:rsid w:val="00A87E84"/>
    <w:rsid w:val="00A97A6E"/>
    <w:rsid w:val="00AB2BF5"/>
    <w:rsid w:val="00AB337C"/>
    <w:rsid w:val="00AB4395"/>
    <w:rsid w:val="00AB71EB"/>
    <w:rsid w:val="00AB7515"/>
    <w:rsid w:val="00AB7F72"/>
    <w:rsid w:val="00AC05DC"/>
    <w:rsid w:val="00AD6EB5"/>
    <w:rsid w:val="00AE15D6"/>
    <w:rsid w:val="00AE47CD"/>
    <w:rsid w:val="00AE5AF7"/>
    <w:rsid w:val="00B01581"/>
    <w:rsid w:val="00B0579C"/>
    <w:rsid w:val="00B149FA"/>
    <w:rsid w:val="00B26675"/>
    <w:rsid w:val="00B46CAE"/>
    <w:rsid w:val="00B55D7F"/>
    <w:rsid w:val="00B65152"/>
    <w:rsid w:val="00B65414"/>
    <w:rsid w:val="00B72FA6"/>
    <w:rsid w:val="00B874C2"/>
    <w:rsid w:val="00BA64A8"/>
    <w:rsid w:val="00BA7832"/>
    <w:rsid w:val="00BB2F0D"/>
    <w:rsid w:val="00BC6B1B"/>
    <w:rsid w:val="00BD1603"/>
    <w:rsid w:val="00BD37D4"/>
    <w:rsid w:val="00BD7CCC"/>
    <w:rsid w:val="00BE7C44"/>
    <w:rsid w:val="00BF34C2"/>
    <w:rsid w:val="00BF3F21"/>
    <w:rsid w:val="00BF4BF0"/>
    <w:rsid w:val="00C02814"/>
    <w:rsid w:val="00C1362F"/>
    <w:rsid w:val="00C235BA"/>
    <w:rsid w:val="00C2466A"/>
    <w:rsid w:val="00C36E5D"/>
    <w:rsid w:val="00C410A1"/>
    <w:rsid w:val="00C4273D"/>
    <w:rsid w:val="00C453FD"/>
    <w:rsid w:val="00C60905"/>
    <w:rsid w:val="00C630A2"/>
    <w:rsid w:val="00C636B5"/>
    <w:rsid w:val="00C67FED"/>
    <w:rsid w:val="00C71994"/>
    <w:rsid w:val="00C7478F"/>
    <w:rsid w:val="00C748A0"/>
    <w:rsid w:val="00C749C1"/>
    <w:rsid w:val="00C75F2E"/>
    <w:rsid w:val="00C86100"/>
    <w:rsid w:val="00C95EFC"/>
    <w:rsid w:val="00CA2AAF"/>
    <w:rsid w:val="00CA58DE"/>
    <w:rsid w:val="00CA75D2"/>
    <w:rsid w:val="00CB33B4"/>
    <w:rsid w:val="00CB3EBC"/>
    <w:rsid w:val="00CC3687"/>
    <w:rsid w:val="00CD1608"/>
    <w:rsid w:val="00CD4F6E"/>
    <w:rsid w:val="00CE001D"/>
    <w:rsid w:val="00CE3528"/>
    <w:rsid w:val="00CE5359"/>
    <w:rsid w:val="00CE5832"/>
    <w:rsid w:val="00CF7A04"/>
    <w:rsid w:val="00D01043"/>
    <w:rsid w:val="00D03CE9"/>
    <w:rsid w:val="00D04B28"/>
    <w:rsid w:val="00D04BF1"/>
    <w:rsid w:val="00D15E4B"/>
    <w:rsid w:val="00D40913"/>
    <w:rsid w:val="00D43D9A"/>
    <w:rsid w:val="00D548CF"/>
    <w:rsid w:val="00D54998"/>
    <w:rsid w:val="00D55206"/>
    <w:rsid w:val="00D72037"/>
    <w:rsid w:val="00D7319F"/>
    <w:rsid w:val="00D73699"/>
    <w:rsid w:val="00D8161F"/>
    <w:rsid w:val="00D8200B"/>
    <w:rsid w:val="00D86FED"/>
    <w:rsid w:val="00D87912"/>
    <w:rsid w:val="00DA19B5"/>
    <w:rsid w:val="00DA4283"/>
    <w:rsid w:val="00DA56BE"/>
    <w:rsid w:val="00DB0F1D"/>
    <w:rsid w:val="00DB3FE7"/>
    <w:rsid w:val="00DB7836"/>
    <w:rsid w:val="00DB7C52"/>
    <w:rsid w:val="00DC3021"/>
    <w:rsid w:val="00DD0902"/>
    <w:rsid w:val="00DD3266"/>
    <w:rsid w:val="00DE4585"/>
    <w:rsid w:val="00DE7DF4"/>
    <w:rsid w:val="00DF5792"/>
    <w:rsid w:val="00DF651E"/>
    <w:rsid w:val="00E041B3"/>
    <w:rsid w:val="00E049BC"/>
    <w:rsid w:val="00E11482"/>
    <w:rsid w:val="00E1195F"/>
    <w:rsid w:val="00E20EF4"/>
    <w:rsid w:val="00E2523D"/>
    <w:rsid w:val="00E454AA"/>
    <w:rsid w:val="00E45CFF"/>
    <w:rsid w:val="00E52F03"/>
    <w:rsid w:val="00E62D38"/>
    <w:rsid w:val="00E6409D"/>
    <w:rsid w:val="00E747BE"/>
    <w:rsid w:val="00E75EC0"/>
    <w:rsid w:val="00E7677D"/>
    <w:rsid w:val="00E859EB"/>
    <w:rsid w:val="00E90A13"/>
    <w:rsid w:val="00E948AE"/>
    <w:rsid w:val="00EA2DF6"/>
    <w:rsid w:val="00EC2633"/>
    <w:rsid w:val="00EC4862"/>
    <w:rsid w:val="00ED0491"/>
    <w:rsid w:val="00ED25AB"/>
    <w:rsid w:val="00ED47AB"/>
    <w:rsid w:val="00EF1D88"/>
    <w:rsid w:val="00EF66FE"/>
    <w:rsid w:val="00F11472"/>
    <w:rsid w:val="00F20962"/>
    <w:rsid w:val="00F3031D"/>
    <w:rsid w:val="00F36E03"/>
    <w:rsid w:val="00F37959"/>
    <w:rsid w:val="00F37C98"/>
    <w:rsid w:val="00F4018A"/>
    <w:rsid w:val="00F63837"/>
    <w:rsid w:val="00F7409D"/>
    <w:rsid w:val="00F8757E"/>
    <w:rsid w:val="00F9538B"/>
    <w:rsid w:val="00FA2871"/>
    <w:rsid w:val="00FA4AE6"/>
    <w:rsid w:val="00FC1DF4"/>
    <w:rsid w:val="00FC5980"/>
    <w:rsid w:val="00FC7051"/>
    <w:rsid w:val="00FD050A"/>
    <w:rsid w:val="00FD36F5"/>
    <w:rsid w:val="00FD4E9A"/>
    <w:rsid w:val="00FE6979"/>
    <w:rsid w:val="00FE6B33"/>
    <w:rsid w:val="00FF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5775B-E7D4-4EDE-A0B3-54759870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6">
    <w:name w:val="Стиль6"/>
    <w:basedOn w:val="a2"/>
    <w:rsid w:val="00C749C1"/>
    <w:pPr>
      <w:numPr>
        <w:numId w:val="1"/>
      </w:numPr>
    </w:pPr>
  </w:style>
  <w:style w:type="paragraph" w:styleId="a3">
    <w:name w:val="Body Text Indent"/>
    <w:basedOn w:val="a"/>
    <w:rsid w:val="00AD6EB5"/>
    <w:pPr>
      <w:ind w:firstLine="708"/>
      <w:jc w:val="both"/>
    </w:pPr>
    <w:rPr>
      <w:sz w:val="28"/>
    </w:rPr>
  </w:style>
  <w:style w:type="paragraph" w:styleId="a4">
    <w:name w:val="Document Map"/>
    <w:basedOn w:val="a"/>
    <w:semiHidden/>
    <w:rsid w:val="006757B0"/>
    <w:pPr>
      <w:widowControl w:val="0"/>
      <w:shd w:val="clear" w:color="auto" w:fill="00008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1">
    <w:name w:val="Обычный1"/>
    <w:rsid w:val="00AB7F72"/>
    <w:pPr>
      <w:widowControl w:val="0"/>
    </w:pPr>
    <w:rPr>
      <w:snapToGrid w:val="0"/>
    </w:rPr>
  </w:style>
  <w:style w:type="paragraph" w:styleId="2">
    <w:name w:val="Body Text Indent 2"/>
    <w:basedOn w:val="a"/>
    <w:rsid w:val="009940CD"/>
    <w:pPr>
      <w:spacing w:after="120" w:line="480" w:lineRule="auto"/>
      <w:ind w:left="283"/>
    </w:pPr>
  </w:style>
  <w:style w:type="paragraph" w:styleId="3">
    <w:name w:val="Body Text Indent 3"/>
    <w:basedOn w:val="a"/>
    <w:rsid w:val="009940CD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link w:val="a6"/>
    <w:rsid w:val="00C75F2E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C75F2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4677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C4273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C4273D"/>
    <w:rPr>
      <w:sz w:val="24"/>
      <w:szCs w:val="24"/>
    </w:rPr>
  </w:style>
  <w:style w:type="paragraph" w:styleId="a9">
    <w:name w:val="footer"/>
    <w:basedOn w:val="a"/>
    <w:link w:val="aa"/>
    <w:rsid w:val="00C4273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C4273D"/>
    <w:rPr>
      <w:sz w:val="24"/>
      <w:szCs w:val="24"/>
    </w:rPr>
  </w:style>
  <w:style w:type="paragraph" w:styleId="ab">
    <w:name w:val="No Spacing"/>
    <w:uiPriority w:val="1"/>
    <w:qFormat/>
    <w:rsid w:val="00787E39"/>
    <w:rPr>
      <w:rFonts w:ascii="Calibri" w:hAnsi="Calibri"/>
      <w:sz w:val="22"/>
      <w:szCs w:val="22"/>
    </w:rPr>
  </w:style>
  <w:style w:type="character" w:customStyle="1" w:styleId="20">
    <w:name w:val="Основной текст (2)_"/>
    <w:link w:val="21"/>
    <w:rsid w:val="00037DF7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37DF7"/>
    <w:pPr>
      <w:widowControl w:val="0"/>
      <w:shd w:val="clear" w:color="auto" w:fill="FFFFFF"/>
      <w:spacing w:before="240" w:after="360" w:line="0" w:lineRule="atLeast"/>
    </w:pPr>
    <w:rPr>
      <w:sz w:val="26"/>
      <w:szCs w:val="26"/>
    </w:rPr>
  </w:style>
  <w:style w:type="paragraph" w:styleId="ac">
    <w:name w:val="List Paragraph"/>
    <w:basedOn w:val="a"/>
    <w:uiPriority w:val="34"/>
    <w:qFormat/>
    <w:rsid w:val="00A44BB3"/>
    <w:pPr>
      <w:ind w:left="720"/>
      <w:contextualSpacing/>
    </w:pPr>
  </w:style>
  <w:style w:type="paragraph" w:customStyle="1" w:styleId="richfactdown-paragraph">
    <w:name w:val="richfactdown-paragraph"/>
    <w:basedOn w:val="a"/>
    <w:rsid w:val="009A02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40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5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4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GUGOCHS</Company>
  <LinksUpToDate>false</LinksUpToDate>
  <CharactersWithSpaces>7249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OPRS</dc:creator>
  <cp:keywords/>
  <cp:lastModifiedBy>Кадры</cp:lastModifiedBy>
  <cp:revision>110</cp:revision>
  <cp:lastPrinted>2025-10-17T07:11:00Z</cp:lastPrinted>
  <dcterms:created xsi:type="dcterms:W3CDTF">2023-12-07T09:58:00Z</dcterms:created>
  <dcterms:modified xsi:type="dcterms:W3CDTF">2025-10-22T13:19:00Z</dcterms:modified>
</cp:coreProperties>
</file>