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77AAD3D" w14:textId="77777777" w:rsidR="00A04B6B" w:rsidRDefault="00A04B6B" w:rsidP="00E00578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</w:t>
      </w:r>
      <w:r w:rsidR="00A83D10">
        <w:rPr>
          <w:sz w:val="28"/>
          <w:szCs w:val="28"/>
        </w:rPr>
        <w:t xml:space="preserve">        </w:t>
      </w:r>
      <w:r w:rsidR="00BE1F26">
        <w:rPr>
          <w:sz w:val="28"/>
          <w:szCs w:val="28"/>
        </w:rPr>
        <w:t>Приложение</w:t>
      </w:r>
    </w:p>
    <w:p w14:paraId="0854BEBA" w14:textId="77777777" w:rsidR="00A04B6B" w:rsidRDefault="00650A73" w:rsidP="00A04B6B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</w:t>
      </w:r>
      <w:r w:rsidR="00BE1F26">
        <w:rPr>
          <w:sz w:val="28"/>
          <w:szCs w:val="28"/>
        </w:rPr>
        <w:t>к постановлению</w:t>
      </w:r>
      <w:r w:rsidR="00C53BF0">
        <w:rPr>
          <w:sz w:val="28"/>
          <w:szCs w:val="28"/>
        </w:rPr>
        <w:t xml:space="preserve"> администрации</w:t>
      </w:r>
    </w:p>
    <w:p w14:paraId="36259693" w14:textId="77777777" w:rsidR="00A04B6B" w:rsidRDefault="00650A73" w:rsidP="00A04B6B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</w:t>
      </w:r>
      <w:r w:rsidR="00A04B6B">
        <w:rPr>
          <w:sz w:val="28"/>
          <w:szCs w:val="28"/>
        </w:rPr>
        <w:t>города-курорта Кисловодска</w:t>
      </w:r>
    </w:p>
    <w:p w14:paraId="5B0E574C" w14:textId="6FBD272F" w:rsidR="00A04B6B" w:rsidRDefault="00A04B6B" w:rsidP="00A04B6B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</w:t>
      </w:r>
      <w:r w:rsidR="00650A73">
        <w:rPr>
          <w:sz w:val="28"/>
          <w:szCs w:val="28"/>
        </w:rPr>
        <w:t xml:space="preserve">   </w:t>
      </w:r>
      <w:r w:rsidR="00DD3B94">
        <w:rPr>
          <w:sz w:val="28"/>
          <w:szCs w:val="28"/>
        </w:rPr>
        <w:t xml:space="preserve">от </w:t>
      </w:r>
      <w:r w:rsidR="00F7531D">
        <w:rPr>
          <w:sz w:val="28"/>
          <w:szCs w:val="28"/>
        </w:rPr>
        <w:t>02 октября 2023</w:t>
      </w:r>
    </w:p>
    <w:p w14:paraId="5037ECE7" w14:textId="5461CBD1" w:rsidR="00A04B6B" w:rsidRDefault="00650A73" w:rsidP="00A04B6B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</w:t>
      </w:r>
      <w:r w:rsidR="00DD3B94">
        <w:rPr>
          <w:sz w:val="28"/>
          <w:szCs w:val="28"/>
        </w:rPr>
        <w:t xml:space="preserve">№ </w:t>
      </w:r>
      <w:r w:rsidR="00F7531D">
        <w:rPr>
          <w:sz w:val="28"/>
          <w:szCs w:val="28"/>
        </w:rPr>
        <w:t>945</w:t>
      </w:r>
      <w:bookmarkStart w:id="0" w:name="_GoBack"/>
      <w:bookmarkEnd w:id="0"/>
    </w:p>
    <w:p w14:paraId="0C884226" w14:textId="77777777" w:rsidR="00327922" w:rsidRDefault="00327922" w:rsidP="00D35946">
      <w:pPr>
        <w:rPr>
          <w:sz w:val="28"/>
          <w:szCs w:val="28"/>
        </w:rPr>
      </w:pPr>
    </w:p>
    <w:p w14:paraId="625E5251" w14:textId="77777777" w:rsidR="00A04B6B" w:rsidRDefault="00A04B6B" w:rsidP="00A04B6B">
      <w:pPr>
        <w:jc w:val="center"/>
        <w:rPr>
          <w:sz w:val="28"/>
          <w:szCs w:val="28"/>
        </w:rPr>
      </w:pPr>
      <w:r>
        <w:rPr>
          <w:sz w:val="28"/>
          <w:szCs w:val="28"/>
        </w:rPr>
        <w:t>С О С Т А В</w:t>
      </w:r>
    </w:p>
    <w:p w14:paraId="5788D533" w14:textId="77777777" w:rsidR="00A04B6B" w:rsidRDefault="00A04B6B" w:rsidP="00A04B6B">
      <w:pPr>
        <w:jc w:val="center"/>
        <w:rPr>
          <w:sz w:val="28"/>
          <w:szCs w:val="28"/>
        </w:rPr>
      </w:pPr>
      <w:r>
        <w:rPr>
          <w:sz w:val="28"/>
          <w:szCs w:val="28"/>
        </w:rPr>
        <w:t>антитеррористической комиссии города-курорта Кисловодска</w:t>
      </w:r>
    </w:p>
    <w:p w14:paraId="3767F552" w14:textId="7A377F07" w:rsidR="00C53BF0" w:rsidRDefault="00C53BF0" w:rsidP="00CA1228">
      <w:pPr>
        <w:rPr>
          <w:sz w:val="28"/>
          <w:szCs w:val="28"/>
        </w:rPr>
      </w:pPr>
    </w:p>
    <w:p w14:paraId="2A3B24EE" w14:textId="77777777" w:rsidR="00A04B6B" w:rsidRDefault="00A04B6B" w:rsidP="00A04B6B">
      <w:pPr>
        <w:spacing w:line="240" w:lineRule="exact"/>
        <w:rPr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313"/>
        <w:gridCol w:w="6041"/>
      </w:tblGrid>
      <w:tr w:rsidR="00A04B6B" w:rsidRPr="008355EC" w14:paraId="4D0A25AE" w14:textId="77777777" w:rsidTr="002D40F1">
        <w:tc>
          <w:tcPr>
            <w:tcW w:w="3313" w:type="dxa"/>
          </w:tcPr>
          <w:p w14:paraId="3A0485A5" w14:textId="77777777" w:rsidR="00C74322" w:rsidRDefault="00B94496" w:rsidP="00A04B6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Моисеев Евгений</w:t>
            </w:r>
          </w:p>
          <w:p w14:paraId="5A87D3D8" w14:textId="77777777" w:rsidR="00B94496" w:rsidRPr="008355EC" w:rsidRDefault="00B94496" w:rsidP="00A04B6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Иванович</w:t>
            </w:r>
          </w:p>
        </w:tc>
        <w:tc>
          <w:tcPr>
            <w:tcW w:w="6041" w:type="dxa"/>
          </w:tcPr>
          <w:p w14:paraId="27D6FB8F" w14:textId="77777777" w:rsidR="00B43668" w:rsidRDefault="004A3906" w:rsidP="00005A7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Глава</w:t>
            </w:r>
            <w:r w:rsidR="00B43668" w:rsidRPr="00B43668">
              <w:rPr>
                <w:sz w:val="28"/>
                <w:szCs w:val="28"/>
              </w:rPr>
              <w:t xml:space="preserve"> города-курорта</w:t>
            </w:r>
            <w:r>
              <w:rPr>
                <w:sz w:val="28"/>
                <w:szCs w:val="28"/>
              </w:rPr>
              <w:t xml:space="preserve"> Кисловодска</w:t>
            </w:r>
            <w:r w:rsidR="00B43668">
              <w:rPr>
                <w:sz w:val="28"/>
                <w:szCs w:val="28"/>
              </w:rPr>
              <w:t>, председатель комиссии</w:t>
            </w:r>
          </w:p>
          <w:p w14:paraId="7D7D5A9D" w14:textId="77777777" w:rsidR="00CC4EDB" w:rsidRPr="008355EC" w:rsidRDefault="00B43668" w:rsidP="00D35946">
            <w:pPr>
              <w:spacing w:line="240" w:lineRule="exact"/>
              <w:jc w:val="both"/>
              <w:rPr>
                <w:sz w:val="28"/>
                <w:szCs w:val="28"/>
              </w:rPr>
            </w:pPr>
            <w:r w:rsidRPr="00B43668">
              <w:rPr>
                <w:sz w:val="28"/>
                <w:szCs w:val="28"/>
              </w:rPr>
              <w:t xml:space="preserve">                                                     </w:t>
            </w:r>
            <w:r>
              <w:rPr>
                <w:sz w:val="28"/>
                <w:szCs w:val="28"/>
              </w:rPr>
              <w:t xml:space="preserve">                          </w:t>
            </w:r>
          </w:p>
        </w:tc>
      </w:tr>
      <w:tr w:rsidR="00757059" w:rsidRPr="008355EC" w14:paraId="535136A2" w14:textId="77777777" w:rsidTr="002D40F1">
        <w:tc>
          <w:tcPr>
            <w:tcW w:w="3313" w:type="dxa"/>
          </w:tcPr>
          <w:p w14:paraId="19546CBD" w14:textId="77777777" w:rsidR="003231B0" w:rsidRDefault="003231B0" w:rsidP="005B2A1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</w:t>
            </w:r>
            <w:r w:rsidR="00984950">
              <w:rPr>
                <w:sz w:val="28"/>
                <w:szCs w:val="28"/>
              </w:rPr>
              <w:t>алько Роман</w:t>
            </w:r>
          </w:p>
          <w:p w14:paraId="56DC510C" w14:textId="77777777" w:rsidR="00984950" w:rsidRPr="008355EC" w:rsidRDefault="00984950" w:rsidP="005B2A1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Юрьевич</w:t>
            </w:r>
          </w:p>
        </w:tc>
        <w:tc>
          <w:tcPr>
            <w:tcW w:w="6041" w:type="dxa"/>
          </w:tcPr>
          <w:p w14:paraId="5D1E10A6" w14:textId="77777777" w:rsidR="00757059" w:rsidRDefault="00FE16A3" w:rsidP="00005A75">
            <w:pPr>
              <w:jc w:val="both"/>
              <w:rPr>
                <w:sz w:val="28"/>
                <w:szCs w:val="28"/>
              </w:rPr>
            </w:pPr>
            <w:r w:rsidRPr="008355EC">
              <w:rPr>
                <w:sz w:val="28"/>
                <w:szCs w:val="28"/>
              </w:rPr>
              <w:t>начальник отдела в городе</w:t>
            </w:r>
            <w:r w:rsidR="00984950">
              <w:rPr>
                <w:sz w:val="28"/>
                <w:szCs w:val="28"/>
              </w:rPr>
              <w:t xml:space="preserve"> Кисловодске Службы на Кавминводах</w:t>
            </w:r>
            <w:r w:rsidR="00757059" w:rsidRPr="008355EC">
              <w:rPr>
                <w:sz w:val="28"/>
                <w:szCs w:val="28"/>
              </w:rPr>
              <w:t xml:space="preserve"> УФСБ России по Ставропольскому краю, заместитель председателя комиссии (по согласованию)</w:t>
            </w:r>
          </w:p>
          <w:p w14:paraId="6571A198" w14:textId="77777777" w:rsidR="000669BA" w:rsidRPr="008355EC" w:rsidRDefault="000669BA" w:rsidP="00D35946">
            <w:pPr>
              <w:spacing w:line="240" w:lineRule="exact"/>
              <w:jc w:val="both"/>
              <w:rPr>
                <w:sz w:val="28"/>
                <w:szCs w:val="28"/>
              </w:rPr>
            </w:pPr>
          </w:p>
        </w:tc>
      </w:tr>
      <w:tr w:rsidR="00A04B6B" w:rsidRPr="008355EC" w14:paraId="0005F019" w14:textId="77777777" w:rsidTr="002D40F1">
        <w:tc>
          <w:tcPr>
            <w:tcW w:w="3313" w:type="dxa"/>
          </w:tcPr>
          <w:p w14:paraId="6DA9CCB3" w14:textId="77777777" w:rsidR="00A07424" w:rsidRDefault="00084F9B" w:rsidP="002625B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Грачев Сергей</w:t>
            </w:r>
          </w:p>
          <w:p w14:paraId="261EE5CA" w14:textId="77777777" w:rsidR="00084F9B" w:rsidRPr="008355EC" w:rsidRDefault="00084F9B" w:rsidP="002625B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Николаевич</w:t>
            </w:r>
          </w:p>
        </w:tc>
        <w:tc>
          <w:tcPr>
            <w:tcW w:w="6041" w:type="dxa"/>
          </w:tcPr>
          <w:p w14:paraId="0A624C7B" w14:textId="77777777" w:rsidR="00E504DB" w:rsidRDefault="00084F9B" w:rsidP="00005A7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заместитель главы администрации</w:t>
            </w:r>
            <w:r w:rsidR="00327922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-</w:t>
            </w:r>
            <w:r w:rsidR="00327922">
              <w:rPr>
                <w:sz w:val="28"/>
                <w:szCs w:val="28"/>
              </w:rPr>
              <w:t xml:space="preserve"> </w:t>
            </w:r>
            <w:r w:rsidR="00AA4700" w:rsidRPr="008355EC">
              <w:rPr>
                <w:sz w:val="28"/>
                <w:szCs w:val="28"/>
              </w:rPr>
              <w:t>начальник управления</w:t>
            </w:r>
            <w:r w:rsidR="005B2A1D" w:rsidRPr="008355EC">
              <w:rPr>
                <w:sz w:val="28"/>
                <w:szCs w:val="28"/>
              </w:rPr>
              <w:t xml:space="preserve"> по общественной безопасности</w:t>
            </w:r>
            <w:r w:rsidR="00AA4700" w:rsidRPr="008355EC">
              <w:rPr>
                <w:sz w:val="28"/>
                <w:szCs w:val="28"/>
              </w:rPr>
              <w:t xml:space="preserve">, </w:t>
            </w:r>
            <w:r w:rsidR="00C04944" w:rsidRPr="008355EC">
              <w:rPr>
                <w:sz w:val="28"/>
                <w:szCs w:val="28"/>
              </w:rPr>
              <w:t>чрезвычайным ситуациям и гражданской обороне</w:t>
            </w:r>
            <w:r w:rsidR="002625BC" w:rsidRPr="008355EC">
              <w:rPr>
                <w:sz w:val="28"/>
                <w:szCs w:val="28"/>
              </w:rPr>
              <w:t xml:space="preserve"> администрации</w:t>
            </w:r>
            <w:r w:rsidR="005B2A1D" w:rsidRPr="008355EC">
              <w:rPr>
                <w:sz w:val="28"/>
                <w:szCs w:val="28"/>
              </w:rPr>
              <w:t xml:space="preserve"> </w:t>
            </w:r>
            <w:r w:rsidR="002625BC" w:rsidRPr="008355EC">
              <w:rPr>
                <w:sz w:val="28"/>
                <w:szCs w:val="28"/>
              </w:rPr>
              <w:t>города-курорта Кисловодска,</w:t>
            </w:r>
            <w:r w:rsidR="005B2A1D" w:rsidRPr="008355EC">
              <w:rPr>
                <w:sz w:val="28"/>
                <w:szCs w:val="28"/>
              </w:rPr>
              <w:t xml:space="preserve"> </w:t>
            </w:r>
            <w:r w:rsidR="004E06E9">
              <w:rPr>
                <w:sz w:val="28"/>
                <w:szCs w:val="28"/>
              </w:rPr>
              <w:t>заместитель председателя комиссии</w:t>
            </w:r>
          </w:p>
          <w:p w14:paraId="781CB2D8" w14:textId="77777777" w:rsidR="00084F9B" w:rsidRPr="008355EC" w:rsidRDefault="00084F9B" w:rsidP="003901BF">
            <w:pPr>
              <w:spacing w:line="240" w:lineRule="exact"/>
              <w:jc w:val="both"/>
              <w:rPr>
                <w:sz w:val="28"/>
                <w:szCs w:val="28"/>
              </w:rPr>
            </w:pPr>
          </w:p>
        </w:tc>
      </w:tr>
      <w:tr w:rsidR="004E06E9" w:rsidRPr="008355EC" w14:paraId="44FC5A1C" w14:textId="77777777" w:rsidTr="002D40F1">
        <w:tc>
          <w:tcPr>
            <w:tcW w:w="3313" w:type="dxa"/>
          </w:tcPr>
          <w:p w14:paraId="2FF41BD6" w14:textId="77777777" w:rsidR="004E06E9" w:rsidRDefault="002D40F1" w:rsidP="002625B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Аникеева Татьяна</w:t>
            </w:r>
          </w:p>
          <w:p w14:paraId="59178BA7" w14:textId="35A6BA6F" w:rsidR="002D40F1" w:rsidRDefault="002D40F1" w:rsidP="002625B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Анатольевна</w:t>
            </w:r>
          </w:p>
        </w:tc>
        <w:tc>
          <w:tcPr>
            <w:tcW w:w="6041" w:type="dxa"/>
          </w:tcPr>
          <w:p w14:paraId="77557C47" w14:textId="77777777" w:rsidR="004E06E9" w:rsidRDefault="004E06E9" w:rsidP="00005A7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главный специалист управления</w:t>
            </w:r>
            <w:r w:rsidR="0069793A">
              <w:rPr>
                <w:sz w:val="28"/>
                <w:szCs w:val="28"/>
              </w:rPr>
              <w:t xml:space="preserve"> по общественной безопасности, ЧС и ГО администрации города-курорта Кисловодска, секретарь комиссии</w:t>
            </w:r>
          </w:p>
          <w:p w14:paraId="258D9E3D" w14:textId="77777777" w:rsidR="0069793A" w:rsidRDefault="0069793A" w:rsidP="00D35946">
            <w:pPr>
              <w:spacing w:line="240" w:lineRule="exact"/>
              <w:jc w:val="both"/>
              <w:rPr>
                <w:sz w:val="28"/>
                <w:szCs w:val="28"/>
              </w:rPr>
            </w:pPr>
          </w:p>
        </w:tc>
      </w:tr>
      <w:tr w:rsidR="00A04B6B" w:rsidRPr="008355EC" w14:paraId="15E1D4D6" w14:textId="77777777" w:rsidTr="002D40F1">
        <w:tc>
          <w:tcPr>
            <w:tcW w:w="3313" w:type="dxa"/>
          </w:tcPr>
          <w:p w14:paraId="66A9104B" w14:textId="77777777" w:rsidR="002D0AD0" w:rsidRDefault="002D0AD0" w:rsidP="00A04B6B">
            <w:pPr>
              <w:rPr>
                <w:sz w:val="28"/>
                <w:szCs w:val="28"/>
              </w:rPr>
            </w:pPr>
          </w:p>
          <w:p w14:paraId="2019B6BF" w14:textId="35DFD2DC" w:rsidR="00A04B6B" w:rsidRPr="008355EC" w:rsidRDefault="002625BC" w:rsidP="00A04B6B">
            <w:pPr>
              <w:rPr>
                <w:sz w:val="28"/>
                <w:szCs w:val="28"/>
              </w:rPr>
            </w:pPr>
            <w:r w:rsidRPr="008355EC">
              <w:rPr>
                <w:sz w:val="28"/>
                <w:szCs w:val="28"/>
              </w:rPr>
              <w:t>Члены комиссии</w:t>
            </w:r>
            <w:r w:rsidR="00A04B6B" w:rsidRPr="008355EC">
              <w:rPr>
                <w:sz w:val="28"/>
                <w:szCs w:val="28"/>
              </w:rPr>
              <w:t>:</w:t>
            </w:r>
          </w:p>
        </w:tc>
        <w:tc>
          <w:tcPr>
            <w:tcW w:w="6041" w:type="dxa"/>
          </w:tcPr>
          <w:p w14:paraId="1584774F" w14:textId="77777777" w:rsidR="00A04B6B" w:rsidRPr="008355EC" w:rsidRDefault="00A04B6B" w:rsidP="00A04B6B">
            <w:pPr>
              <w:rPr>
                <w:sz w:val="28"/>
                <w:szCs w:val="28"/>
              </w:rPr>
            </w:pPr>
          </w:p>
        </w:tc>
      </w:tr>
      <w:tr w:rsidR="00A04B6B" w:rsidRPr="008355EC" w14:paraId="7705B7DB" w14:textId="77777777" w:rsidTr="002D40F1">
        <w:tc>
          <w:tcPr>
            <w:tcW w:w="3313" w:type="dxa"/>
          </w:tcPr>
          <w:p w14:paraId="13AEE5FE" w14:textId="77777777" w:rsidR="00A04B6B" w:rsidRPr="008355EC" w:rsidRDefault="00A04B6B" w:rsidP="00A04B6B">
            <w:pPr>
              <w:rPr>
                <w:sz w:val="28"/>
                <w:szCs w:val="28"/>
              </w:rPr>
            </w:pPr>
          </w:p>
        </w:tc>
        <w:tc>
          <w:tcPr>
            <w:tcW w:w="6041" w:type="dxa"/>
          </w:tcPr>
          <w:p w14:paraId="37BA095B" w14:textId="77777777" w:rsidR="00A04B6B" w:rsidRPr="008355EC" w:rsidRDefault="00A04B6B" w:rsidP="00A04B6B">
            <w:pPr>
              <w:rPr>
                <w:sz w:val="28"/>
                <w:szCs w:val="28"/>
              </w:rPr>
            </w:pPr>
          </w:p>
        </w:tc>
      </w:tr>
      <w:tr w:rsidR="008D1FBB" w:rsidRPr="008355EC" w14:paraId="12E81937" w14:textId="77777777" w:rsidTr="002D40F1">
        <w:tc>
          <w:tcPr>
            <w:tcW w:w="3313" w:type="dxa"/>
          </w:tcPr>
          <w:p w14:paraId="316B378F" w14:textId="77777777" w:rsidR="008D1FBB" w:rsidRPr="00424247" w:rsidRDefault="00045A55" w:rsidP="00A83D10">
            <w:pPr>
              <w:rPr>
                <w:sz w:val="28"/>
                <w:szCs w:val="28"/>
              </w:rPr>
            </w:pPr>
            <w:r w:rsidRPr="00424247">
              <w:rPr>
                <w:sz w:val="28"/>
                <w:szCs w:val="28"/>
              </w:rPr>
              <w:t>Байрамуков Аслан</w:t>
            </w:r>
          </w:p>
          <w:p w14:paraId="793F2B1C" w14:textId="77777777" w:rsidR="00045A55" w:rsidRPr="00424247" w:rsidRDefault="00045A55" w:rsidP="00A83D10">
            <w:pPr>
              <w:rPr>
                <w:sz w:val="28"/>
                <w:szCs w:val="28"/>
              </w:rPr>
            </w:pPr>
            <w:r w:rsidRPr="00424247">
              <w:rPr>
                <w:sz w:val="28"/>
                <w:szCs w:val="28"/>
              </w:rPr>
              <w:t>Ансарович</w:t>
            </w:r>
          </w:p>
        </w:tc>
        <w:tc>
          <w:tcPr>
            <w:tcW w:w="6041" w:type="dxa"/>
          </w:tcPr>
          <w:p w14:paraId="3CFAD6E8" w14:textId="7EE30D4C" w:rsidR="002D0AD0" w:rsidRDefault="008D1FBB" w:rsidP="00A83D1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начальник управления по вопросам местного самоуправления поселков</w:t>
            </w:r>
            <w:r w:rsidRPr="008355EC">
              <w:rPr>
                <w:sz w:val="28"/>
                <w:szCs w:val="28"/>
              </w:rPr>
              <w:t xml:space="preserve"> администрации города-курорта Кисловодска</w:t>
            </w:r>
          </w:p>
          <w:p w14:paraId="649A6A2C" w14:textId="77777777" w:rsidR="003231B0" w:rsidRPr="008355EC" w:rsidRDefault="003231B0" w:rsidP="00B81762">
            <w:pPr>
              <w:spacing w:line="240" w:lineRule="exact"/>
              <w:jc w:val="both"/>
              <w:rPr>
                <w:sz w:val="28"/>
                <w:szCs w:val="28"/>
              </w:rPr>
            </w:pPr>
          </w:p>
        </w:tc>
      </w:tr>
      <w:tr w:rsidR="000F3EC2" w:rsidRPr="008355EC" w14:paraId="20E60DA9" w14:textId="77777777" w:rsidTr="00424247">
        <w:trPr>
          <w:trHeight w:val="1224"/>
        </w:trPr>
        <w:tc>
          <w:tcPr>
            <w:tcW w:w="3313" w:type="dxa"/>
          </w:tcPr>
          <w:p w14:paraId="6D1C16CA" w14:textId="77777777" w:rsidR="000F3EC2" w:rsidRPr="00424247" w:rsidRDefault="000F3EC2" w:rsidP="00A83D10">
            <w:pPr>
              <w:rPr>
                <w:sz w:val="28"/>
                <w:szCs w:val="28"/>
              </w:rPr>
            </w:pPr>
            <w:r w:rsidRPr="00424247">
              <w:rPr>
                <w:sz w:val="28"/>
                <w:szCs w:val="28"/>
              </w:rPr>
              <w:t>Безлущенко Евгений</w:t>
            </w:r>
          </w:p>
          <w:p w14:paraId="69A32BFB" w14:textId="77777777" w:rsidR="000F3EC2" w:rsidRDefault="000F3EC2" w:rsidP="00A83D10">
            <w:pPr>
              <w:rPr>
                <w:sz w:val="28"/>
                <w:szCs w:val="28"/>
              </w:rPr>
            </w:pPr>
            <w:r w:rsidRPr="00424247">
              <w:rPr>
                <w:sz w:val="28"/>
                <w:szCs w:val="28"/>
              </w:rPr>
              <w:t>Владимирович</w:t>
            </w:r>
          </w:p>
        </w:tc>
        <w:tc>
          <w:tcPr>
            <w:tcW w:w="6041" w:type="dxa"/>
          </w:tcPr>
          <w:p w14:paraId="465D72F8" w14:textId="678206B5" w:rsidR="002D0AD0" w:rsidRDefault="000F3EC2" w:rsidP="00A83D1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начальник ПЧ-1 ФГКУ «2 отряд федеральной противопожарной службы по Ставропольскому краю» (по согласованию)</w:t>
            </w:r>
          </w:p>
          <w:p w14:paraId="7A301016" w14:textId="77777777" w:rsidR="003231B0" w:rsidRDefault="003231B0" w:rsidP="003901BF">
            <w:pPr>
              <w:spacing w:line="240" w:lineRule="exact"/>
              <w:jc w:val="both"/>
              <w:rPr>
                <w:sz w:val="28"/>
                <w:szCs w:val="28"/>
              </w:rPr>
            </w:pPr>
          </w:p>
        </w:tc>
      </w:tr>
      <w:tr w:rsidR="002D40F1" w:rsidRPr="008355EC" w14:paraId="5439CAAF" w14:textId="77777777" w:rsidTr="002D40F1">
        <w:tc>
          <w:tcPr>
            <w:tcW w:w="3313" w:type="dxa"/>
          </w:tcPr>
          <w:p w14:paraId="6435F2EE" w14:textId="77777777" w:rsidR="002D40F1" w:rsidRPr="00424247" w:rsidRDefault="002D40F1" w:rsidP="002D40F1">
            <w:pPr>
              <w:rPr>
                <w:sz w:val="28"/>
                <w:szCs w:val="28"/>
              </w:rPr>
            </w:pPr>
            <w:r w:rsidRPr="00424247">
              <w:rPr>
                <w:sz w:val="28"/>
                <w:szCs w:val="28"/>
              </w:rPr>
              <w:t>Волошина Любовь</w:t>
            </w:r>
          </w:p>
          <w:p w14:paraId="7F463B36" w14:textId="04B58EF9" w:rsidR="002D40F1" w:rsidRPr="00424247" w:rsidRDefault="002D40F1" w:rsidP="002D40F1">
            <w:pPr>
              <w:rPr>
                <w:color w:val="FF0000"/>
                <w:sz w:val="28"/>
                <w:szCs w:val="28"/>
              </w:rPr>
            </w:pPr>
            <w:r w:rsidRPr="00424247">
              <w:rPr>
                <w:sz w:val="28"/>
                <w:szCs w:val="28"/>
              </w:rPr>
              <w:t>Николаевна</w:t>
            </w:r>
          </w:p>
        </w:tc>
        <w:tc>
          <w:tcPr>
            <w:tcW w:w="6041" w:type="dxa"/>
          </w:tcPr>
          <w:p w14:paraId="5E328C36" w14:textId="02482F64" w:rsidR="002D40F1" w:rsidRPr="008355EC" w:rsidRDefault="002D40F1" w:rsidP="002D0AD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председатель Думы города-курорта Кисловодска (по согласованию)</w:t>
            </w:r>
          </w:p>
        </w:tc>
      </w:tr>
      <w:tr w:rsidR="002D40F1" w:rsidRPr="008355EC" w14:paraId="2D7F6AEF" w14:textId="77777777" w:rsidTr="002D40F1">
        <w:tc>
          <w:tcPr>
            <w:tcW w:w="3313" w:type="dxa"/>
          </w:tcPr>
          <w:p w14:paraId="4703F0C8" w14:textId="56C0D929" w:rsidR="002D40F1" w:rsidRPr="008355EC" w:rsidRDefault="002D40F1" w:rsidP="002D40F1">
            <w:pPr>
              <w:rPr>
                <w:sz w:val="28"/>
                <w:szCs w:val="28"/>
              </w:rPr>
            </w:pPr>
          </w:p>
        </w:tc>
        <w:tc>
          <w:tcPr>
            <w:tcW w:w="6041" w:type="dxa"/>
          </w:tcPr>
          <w:p w14:paraId="110FFD91" w14:textId="77777777" w:rsidR="002D40F1" w:rsidRDefault="002D40F1" w:rsidP="002D40F1">
            <w:pPr>
              <w:spacing w:line="240" w:lineRule="exact"/>
              <w:jc w:val="both"/>
              <w:rPr>
                <w:sz w:val="28"/>
                <w:szCs w:val="28"/>
              </w:rPr>
            </w:pPr>
          </w:p>
        </w:tc>
      </w:tr>
      <w:tr w:rsidR="002D40F1" w:rsidRPr="008355EC" w14:paraId="4D374769" w14:textId="77777777" w:rsidTr="002D40F1">
        <w:tc>
          <w:tcPr>
            <w:tcW w:w="3313" w:type="dxa"/>
          </w:tcPr>
          <w:p w14:paraId="45981CE4" w14:textId="77777777" w:rsidR="002D40F1" w:rsidRPr="00424247" w:rsidRDefault="002D40F1" w:rsidP="002D40F1">
            <w:pPr>
              <w:rPr>
                <w:sz w:val="28"/>
                <w:szCs w:val="28"/>
                <w:highlight w:val="yellow"/>
              </w:rPr>
            </w:pPr>
          </w:p>
        </w:tc>
        <w:tc>
          <w:tcPr>
            <w:tcW w:w="6041" w:type="dxa"/>
          </w:tcPr>
          <w:p w14:paraId="77993FF3" w14:textId="41118B8D" w:rsidR="002D40F1" w:rsidRPr="002D40F1" w:rsidRDefault="002D40F1" w:rsidP="002D40F1">
            <w:pPr>
              <w:jc w:val="both"/>
              <w:rPr>
                <w:sz w:val="28"/>
                <w:szCs w:val="28"/>
                <w:highlight w:val="yellow"/>
              </w:rPr>
            </w:pPr>
          </w:p>
        </w:tc>
      </w:tr>
      <w:tr w:rsidR="002D40F1" w:rsidRPr="008355EC" w14:paraId="6716472E" w14:textId="77777777" w:rsidTr="002D40F1">
        <w:tc>
          <w:tcPr>
            <w:tcW w:w="3313" w:type="dxa"/>
          </w:tcPr>
          <w:p w14:paraId="7E924A5B" w14:textId="4D803E62" w:rsidR="002D40F1" w:rsidRPr="008355EC" w:rsidRDefault="000678C1" w:rsidP="002D40F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Горбунов Константин Иванович</w:t>
            </w:r>
          </w:p>
        </w:tc>
        <w:tc>
          <w:tcPr>
            <w:tcW w:w="6041" w:type="dxa"/>
          </w:tcPr>
          <w:p w14:paraId="09504290" w14:textId="548B25F4" w:rsidR="002D40F1" w:rsidRDefault="000678C1" w:rsidP="000678C1">
            <w:pPr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начальник 8 отдела Службы охраны на Кавказе ФСО России</w:t>
            </w:r>
            <w:r w:rsidR="00242415">
              <w:rPr>
                <w:sz w:val="28"/>
                <w:szCs w:val="28"/>
              </w:rPr>
              <w:t xml:space="preserve"> (по согласованию)</w:t>
            </w:r>
          </w:p>
        </w:tc>
      </w:tr>
      <w:tr w:rsidR="002D40F1" w:rsidRPr="008355EC" w14:paraId="03560648" w14:textId="77777777" w:rsidTr="002D40F1">
        <w:tc>
          <w:tcPr>
            <w:tcW w:w="3313" w:type="dxa"/>
          </w:tcPr>
          <w:p w14:paraId="40641E9A" w14:textId="1E5E7E78" w:rsidR="002D40F1" w:rsidRPr="008355EC" w:rsidRDefault="002D40F1" w:rsidP="002D40F1">
            <w:pPr>
              <w:rPr>
                <w:sz w:val="28"/>
                <w:szCs w:val="28"/>
              </w:rPr>
            </w:pPr>
          </w:p>
        </w:tc>
        <w:tc>
          <w:tcPr>
            <w:tcW w:w="6041" w:type="dxa"/>
          </w:tcPr>
          <w:p w14:paraId="2974DD2E" w14:textId="77777777" w:rsidR="002D40F1" w:rsidRPr="008355EC" w:rsidRDefault="002D40F1" w:rsidP="002D40F1">
            <w:pPr>
              <w:spacing w:line="240" w:lineRule="exact"/>
              <w:jc w:val="both"/>
              <w:rPr>
                <w:sz w:val="28"/>
                <w:szCs w:val="28"/>
              </w:rPr>
            </w:pPr>
          </w:p>
        </w:tc>
      </w:tr>
      <w:tr w:rsidR="000678C1" w:rsidRPr="008355EC" w14:paraId="013C9278" w14:textId="77777777" w:rsidTr="002D40F1">
        <w:tc>
          <w:tcPr>
            <w:tcW w:w="3313" w:type="dxa"/>
          </w:tcPr>
          <w:p w14:paraId="03BBF992" w14:textId="77777777" w:rsidR="000678C1" w:rsidRDefault="000678C1" w:rsidP="000678C1">
            <w:pPr>
              <w:rPr>
                <w:sz w:val="28"/>
                <w:szCs w:val="28"/>
              </w:rPr>
            </w:pPr>
          </w:p>
          <w:p w14:paraId="46756E18" w14:textId="602EF00D" w:rsidR="000678C1" w:rsidRPr="00424247" w:rsidRDefault="000678C1" w:rsidP="000678C1">
            <w:pPr>
              <w:rPr>
                <w:sz w:val="28"/>
                <w:szCs w:val="28"/>
              </w:rPr>
            </w:pPr>
            <w:r w:rsidRPr="00424247">
              <w:rPr>
                <w:sz w:val="28"/>
                <w:szCs w:val="28"/>
              </w:rPr>
              <w:lastRenderedPageBreak/>
              <w:t>Каймин Григорий</w:t>
            </w:r>
          </w:p>
          <w:p w14:paraId="220D5AEC" w14:textId="77777777" w:rsidR="000678C1" w:rsidRPr="00424247" w:rsidRDefault="000678C1" w:rsidP="000678C1">
            <w:pPr>
              <w:rPr>
                <w:sz w:val="28"/>
                <w:szCs w:val="28"/>
              </w:rPr>
            </w:pPr>
            <w:r w:rsidRPr="00424247">
              <w:rPr>
                <w:sz w:val="28"/>
                <w:szCs w:val="28"/>
              </w:rPr>
              <w:t>Ильич</w:t>
            </w:r>
          </w:p>
          <w:p w14:paraId="39E735E8" w14:textId="664BDEA2" w:rsidR="000678C1" w:rsidRDefault="000678C1" w:rsidP="000678C1">
            <w:pPr>
              <w:rPr>
                <w:sz w:val="28"/>
                <w:szCs w:val="28"/>
              </w:rPr>
            </w:pPr>
          </w:p>
        </w:tc>
        <w:tc>
          <w:tcPr>
            <w:tcW w:w="6041" w:type="dxa"/>
          </w:tcPr>
          <w:p w14:paraId="12539E50" w14:textId="77777777" w:rsidR="000678C1" w:rsidRDefault="000678C1" w:rsidP="000678C1">
            <w:pPr>
              <w:jc w:val="both"/>
              <w:rPr>
                <w:sz w:val="28"/>
                <w:szCs w:val="28"/>
              </w:rPr>
            </w:pPr>
          </w:p>
          <w:p w14:paraId="7565DF28" w14:textId="5D61F728" w:rsidR="000678C1" w:rsidRDefault="000678C1" w:rsidP="000678C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п</w:t>
            </w:r>
            <w:r w:rsidRPr="0048048E">
              <w:rPr>
                <w:sz w:val="28"/>
                <w:szCs w:val="28"/>
              </w:rPr>
              <w:t>редседатель постоянной комиссии Думы города-курорта Кисловодска по местному самоуправлению, общественной безопасности, экологии и межэтническим отношениям (по согласованию)</w:t>
            </w:r>
          </w:p>
          <w:p w14:paraId="41980D21" w14:textId="77777777" w:rsidR="000678C1" w:rsidRDefault="000678C1" w:rsidP="000678C1">
            <w:pPr>
              <w:jc w:val="both"/>
              <w:rPr>
                <w:sz w:val="28"/>
                <w:szCs w:val="28"/>
              </w:rPr>
            </w:pPr>
          </w:p>
        </w:tc>
      </w:tr>
      <w:tr w:rsidR="000678C1" w:rsidRPr="008355EC" w14:paraId="27F2AC80" w14:textId="77777777" w:rsidTr="002D40F1">
        <w:tc>
          <w:tcPr>
            <w:tcW w:w="3313" w:type="dxa"/>
          </w:tcPr>
          <w:p w14:paraId="7549360D" w14:textId="77777777" w:rsidR="000678C1" w:rsidRDefault="000678C1" w:rsidP="000678C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Крутников Владимир</w:t>
            </w:r>
          </w:p>
          <w:p w14:paraId="4A684AD3" w14:textId="14AB9340" w:rsidR="000678C1" w:rsidRDefault="000678C1" w:rsidP="000678C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Владимирович</w:t>
            </w:r>
          </w:p>
          <w:p w14:paraId="36A53EF4" w14:textId="77777777" w:rsidR="000678C1" w:rsidRDefault="000678C1" w:rsidP="000678C1">
            <w:pPr>
              <w:rPr>
                <w:sz w:val="28"/>
                <w:szCs w:val="28"/>
              </w:rPr>
            </w:pPr>
          </w:p>
          <w:p w14:paraId="669DE6D5" w14:textId="77777777" w:rsidR="000678C1" w:rsidRDefault="000678C1" w:rsidP="000678C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Кулиев Владимир</w:t>
            </w:r>
          </w:p>
          <w:p w14:paraId="20A4A36E" w14:textId="06C916F8" w:rsidR="000678C1" w:rsidRDefault="000678C1" w:rsidP="000678C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Анатольевич</w:t>
            </w:r>
          </w:p>
        </w:tc>
        <w:tc>
          <w:tcPr>
            <w:tcW w:w="6041" w:type="dxa"/>
          </w:tcPr>
          <w:p w14:paraId="5A2D5AF3" w14:textId="59CD6DA9" w:rsidR="000678C1" w:rsidRDefault="000678C1" w:rsidP="000678C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первый</w:t>
            </w:r>
            <w:r w:rsidRPr="00E00578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заместитель</w:t>
            </w:r>
            <w:r w:rsidRPr="00E00578">
              <w:rPr>
                <w:sz w:val="28"/>
                <w:szCs w:val="28"/>
              </w:rPr>
              <w:t xml:space="preserve"> главы администрации города-курорта Кисловодска</w:t>
            </w:r>
          </w:p>
          <w:p w14:paraId="3F7DBC22" w14:textId="77777777" w:rsidR="000678C1" w:rsidRDefault="000678C1" w:rsidP="000678C1">
            <w:pPr>
              <w:jc w:val="both"/>
              <w:rPr>
                <w:sz w:val="28"/>
                <w:szCs w:val="28"/>
              </w:rPr>
            </w:pPr>
          </w:p>
          <w:p w14:paraId="5536BC51" w14:textId="31785529" w:rsidR="000678C1" w:rsidRDefault="000678C1" w:rsidP="000678C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начальник ЛОП на ст. Кисловодск Минераловодского ЛУ МВД России на транспорте</w:t>
            </w:r>
            <w:r w:rsidR="00242415">
              <w:rPr>
                <w:sz w:val="28"/>
                <w:szCs w:val="28"/>
              </w:rPr>
              <w:t xml:space="preserve"> (по согласованию)</w:t>
            </w:r>
          </w:p>
          <w:p w14:paraId="18C06516" w14:textId="6AD70063" w:rsidR="000678C1" w:rsidRDefault="000678C1" w:rsidP="000678C1">
            <w:pPr>
              <w:jc w:val="both"/>
              <w:rPr>
                <w:sz w:val="28"/>
                <w:szCs w:val="28"/>
              </w:rPr>
            </w:pPr>
          </w:p>
        </w:tc>
      </w:tr>
      <w:tr w:rsidR="000678C1" w:rsidRPr="008355EC" w14:paraId="7F059A0E" w14:textId="77777777" w:rsidTr="002D40F1">
        <w:tc>
          <w:tcPr>
            <w:tcW w:w="3313" w:type="dxa"/>
          </w:tcPr>
          <w:p w14:paraId="1848C99F" w14:textId="77777777" w:rsidR="000678C1" w:rsidRPr="00424247" w:rsidRDefault="000678C1" w:rsidP="000678C1">
            <w:pPr>
              <w:rPr>
                <w:sz w:val="28"/>
                <w:szCs w:val="28"/>
              </w:rPr>
            </w:pPr>
            <w:r w:rsidRPr="00424247">
              <w:rPr>
                <w:sz w:val="28"/>
                <w:szCs w:val="28"/>
              </w:rPr>
              <w:t>Маркаров Михаил Борисович</w:t>
            </w:r>
          </w:p>
          <w:p w14:paraId="0C9DC6E4" w14:textId="18E1C24D" w:rsidR="000678C1" w:rsidRDefault="000678C1" w:rsidP="000678C1">
            <w:pPr>
              <w:rPr>
                <w:sz w:val="28"/>
                <w:szCs w:val="28"/>
              </w:rPr>
            </w:pPr>
          </w:p>
        </w:tc>
        <w:tc>
          <w:tcPr>
            <w:tcW w:w="6041" w:type="dxa"/>
          </w:tcPr>
          <w:p w14:paraId="0E2A121D" w14:textId="633D42E7" w:rsidR="000678C1" w:rsidRPr="00E00578" w:rsidRDefault="000678C1" w:rsidP="000678C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начальник управления городского хозяйства </w:t>
            </w:r>
            <w:r w:rsidR="00B929CE">
              <w:rPr>
                <w:sz w:val="28"/>
                <w:szCs w:val="28"/>
              </w:rPr>
              <w:t xml:space="preserve">администрации </w:t>
            </w:r>
            <w:r>
              <w:rPr>
                <w:sz w:val="28"/>
                <w:szCs w:val="28"/>
              </w:rPr>
              <w:t>города-курорта Кисловодска</w:t>
            </w:r>
          </w:p>
        </w:tc>
      </w:tr>
      <w:tr w:rsidR="000678C1" w:rsidRPr="008355EC" w14:paraId="0E53E679" w14:textId="77777777" w:rsidTr="002D40F1">
        <w:tc>
          <w:tcPr>
            <w:tcW w:w="3313" w:type="dxa"/>
          </w:tcPr>
          <w:p w14:paraId="290D6C9C" w14:textId="77777777" w:rsidR="000678C1" w:rsidRDefault="000678C1" w:rsidP="000678C1">
            <w:pPr>
              <w:rPr>
                <w:sz w:val="28"/>
                <w:szCs w:val="28"/>
              </w:rPr>
            </w:pPr>
          </w:p>
        </w:tc>
        <w:tc>
          <w:tcPr>
            <w:tcW w:w="6041" w:type="dxa"/>
          </w:tcPr>
          <w:p w14:paraId="030C6A3A" w14:textId="27E7B008" w:rsidR="000678C1" w:rsidRDefault="000678C1" w:rsidP="000678C1">
            <w:pPr>
              <w:jc w:val="both"/>
              <w:rPr>
                <w:sz w:val="28"/>
                <w:szCs w:val="28"/>
              </w:rPr>
            </w:pPr>
          </w:p>
        </w:tc>
      </w:tr>
      <w:tr w:rsidR="000678C1" w:rsidRPr="008355EC" w14:paraId="299D1FF5" w14:textId="77777777" w:rsidTr="002D40F1">
        <w:tc>
          <w:tcPr>
            <w:tcW w:w="3313" w:type="dxa"/>
          </w:tcPr>
          <w:p w14:paraId="74EFDDDF" w14:textId="38F4C077" w:rsidR="000678C1" w:rsidRPr="00424247" w:rsidRDefault="000678C1" w:rsidP="000678C1">
            <w:pPr>
              <w:rPr>
                <w:sz w:val="28"/>
                <w:szCs w:val="28"/>
              </w:rPr>
            </w:pPr>
            <w:r w:rsidRPr="00424247">
              <w:rPr>
                <w:sz w:val="28"/>
                <w:szCs w:val="28"/>
              </w:rPr>
              <w:t>Мартынов Роман Викторович</w:t>
            </w:r>
          </w:p>
          <w:p w14:paraId="183CC576" w14:textId="77777777" w:rsidR="000678C1" w:rsidRDefault="000678C1" w:rsidP="000678C1">
            <w:pPr>
              <w:rPr>
                <w:sz w:val="28"/>
                <w:szCs w:val="28"/>
              </w:rPr>
            </w:pPr>
          </w:p>
          <w:p w14:paraId="571799E8" w14:textId="781F527C" w:rsidR="000678C1" w:rsidRDefault="000678C1" w:rsidP="000678C1">
            <w:pPr>
              <w:rPr>
                <w:sz w:val="28"/>
                <w:szCs w:val="28"/>
              </w:rPr>
            </w:pPr>
          </w:p>
        </w:tc>
        <w:tc>
          <w:tcPr>
            <w:tcW w:w="6041" w:type="dxa"/>
          </w:tcPr>
          <w:p w14:paraId="03E60010" w14:textId="56C24A9C" w:rsidR="000678C1" w:rsidRDefault="000678C1" w:rsidP="000678C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и.о.начальника МКУ «Центр по чрезвычайным ситуациям и гражданской обороне города-курорта Кисловодска»</w:t>
            </w:r>
          </w:p>
        </w:tc>
      </w:tr>
      <w:tr w:rsidR="000678C1" w:rsidRPr="008355EC" w14:paraId="6837F92F" w14:textId="77777777" w:rsidTr="002D40F1">
        <w:tc>
          <w:tcPr>
            <w:tcW w:w="3313" w:type="dxa"/>
          </w:tcPr>
          <w:p w14:paraId="0BDFD20C" w14:textId="77777777" w:rsidR="000678C1" w:rsidRDefault="000678C1" w:rsidP="000678C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Рябошапка Олег</w:t>
            </w:r>
          </w:p>
          <w:p w14:paraId="2489DA3F" w14:textId="77777777" w:rsidR="000678C1" w:rsidRDefault="000678C1" w:rsidP="000678C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Александрович</w:t>
            </w:r>
          </w:p>
        </w:tc>
        <w:tc>
          <w:tcPr>
            <w:tcW w:w="6041" w:type="dxa"/>
          </w:tcPr>
          <w:p w14:paraId="79C7D7D8" w14:textId="403C7235" w:rsidR="000678C1" w:rsidRPr="008355EC" w:rsidRDefault="000678C1" w:rsidP="000678C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начальник О</w:t>
            </w:r>
            <w:r w:rsidRPr="008355EC">
              <w:rPr>
                <w:sz w:val="28"/>
                <w:szCs w:val="28"/>
              </w:rPr>
              <w:t>тдела МВД Росси</w:t>
            </w:r>
            <w:r w:rsidR="00B929CE">
              <w:rPr>
                <w:sz w:val="28"/>
                <w:szCs w:val="28"/>
              </w:rPr>
              <w:t>и</w:t>
            </w:r>
            <w:r w:rsidRPr="008355EC">
              <w:rPr>
                <w:sz w:val="28"/>
                <w:szCs w:val="28"/>
              </w:rPr>
              <w:t xml:space="preserve"> по городу Кисловодску (по согласованию)</w:t>
            </w:r>
          </w:p>
          <w:p w14:paraId="5AED99F4" w14:textId="77777777" w:rsidR="000678C1" w:rsidRPr="008355EC" w:rsidRDefault="000678C1" w:rsidP="000678C1">
            <w:pPr>
              <w:jc w:val="both"/>
              <w:rPr>
                <w:sz w:val="28"/>
                <w:szCs w:val="28"/>
              </w:rPr>
            </w:pPr>
          </w:p>
        </w:tc>
      </w:tr>
      <w:tr w:rsidR="000678C1" w:rsidRPr="008355EC" w14:paraId="17DDD9BD" w14:textId="77777777" w:rsidTr="002D40F1">
        <w:tc>
          <w:tcPr>
            <w:tcW w:w="3313" w:type="dxa"/>
          </w:tcPr>
          <w:p w14:paraId="465F6E38" w14:textId="77777777" w:rsidR="000678C1" w:rsidRDefault="000678C1" w:rsidP="000678C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Рябошапка Светлана</w:t>
            </w:r>
          </w:p>
          <w:p w14:paraId="561434A2" w14:textId="77777777" w:rsidR="000678C1" w:rsidRDefault="000678C1" w:rsidP="000678C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Борисовна</w:t>
            </w:r>
          </w:p>
        </w:tc>
        <w:tc>
          <w:tcPr>
            <w:tcW w:w="6041" w:type="dxa"/>
          </w:tcPr>
          <w:p w14:paraId="4660F6DB" w14:textId="2BF4A467" w:rsidR="000678C1" w:rsidRDefault="000678C1" w:rsidP="000678C1">
            <w:pPr>
              <w:jc w:val="both"/>
              <w:rPr>
                <w:sz w:val="28"/>
                <w:szCs w:val="28"/>
              </w:rPr>
            </w:pPr>
            <w:r w:rsidRPr="009A15C4">
              <w:rPr>
                <w:sz w:val="28"/>
                <w:szCs w:val="28"/>
              </w:rPr>
              <w:t xml:space="preserve">начальник </w:t>
            </w:r>
            <w:r>
              <w:rPr>
                <w:sz w:val="28"/>
                <w:szCs w:val="28"/>
              </w:rPr>
              <w:t>управления образования</w:t>
            </w:r>
            <w:r w:rsidRPr="009A15C4">
              <w:rPr>
                <w:sz w:val="28"/>
                <w:szCs w:val="28"/>
              </w:rPr>
              <w:t xml:space="preserve"> администрации города-курорта Кисловодска</w:t>
            </w:r>
          </w:p>
          <w:p w14:paraId="45EFB41F" w14:textId="77777777" w:rsidR="000678C1" w:rsidRDefault="000678C1" w:rsidP="000678C1">
            <w:pPr>
              <w:jc w:val="both"/>
              <w:rPr>
                <w:sz w:val="28"/>
                <w:szCs w:val="28"/>
              </w:rPr>
            </w:pPr>
          </w:p>
        </w:tc>
      </w:tr>
      <w:tr w:rsidR="000678C1" w:rsidRPr="008355EC" w14:paraId="044E80B8" w14:textId="77777777" w:rsidTr="002D40F1">
        <w:tc>
          <w:tcPr>
            <w:tcW w:w="3313" w:type="dxa"/>
          </w:tcPr>
          <w:p w14:paraId="34F6DE49" w14:textId="77777777" w:rsidR="000678C1" w:rsidRDefault="000678C1" w:rsidP="000678C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Середкина Татьяна</w:t>
            </w:r>
          </w:p>
          <w:p w14:paraId="7DBA59F4" w14:textId="77777777" w:rsidR="000678C1" w:rsidRDefault="000678C1" w:rsidP="000678C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Станиславовна</w:t>
            </w:r>
          </w:p>
          <w:p w14:paraId="7119D1C2" w14:textId="77777777" w:rsidR="000678C1" w:rsidRDefault="000678C1" w:rsidP="000678C1">
            <w:pPr>
              <w:rPr>
                <w:sz w:val="28"/>
                <w:szCs w:val="28"/>
              </w:rPr>
            </w:pPr>
          </w:p>
        </w:tc>
        <w:tc>
          <w:tcPr>
            <w:tcW w:w="6041" w:type="dxa"/>
          </w:tcPr>
          <w:p w14:paraId="069103E1" w14:textId="77777777" w:rsidR="000678C1" w:rsidRPr="009A15C4" w:rsidRDefault="000678C1" w:rsidP="000678C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заместитель главы администрации – начальник финансового управления администрации города-курорта Кисловодска</w:t>
            </w:r>
          </w:p>
        </w:tc>
      </w:tr>
    </w:tbl>
    <w:p w14:paraId="52ACCC3D" w14:textId="77777777" w:rsidR="003231B0" w:rsidRDefault="003231B0" w:rsidP="00A04B6B">
      <w:pPr>
        <w:rPr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313"/>
        <w:gridCol w:w="6041"/>
      </w:tblGrid>
      <w:tr w:rsidR="000678C1" w:rsidRPr="008355EC" w14:paraId="078D7CA9" w14:textId="77777777" w:rsidTr="00077BEE">
        <w:tc>
          <w:tcPr>
            <w:tcW w:w="3313" w:type="dxa"/>
          </w:tcPr>
          <w:p w14:paraId="2A2677EB" w14:textId="66D64DE6" w:rsidR="000678C1" w:rsidRPr="008355EC" w:rsidRDefault="000678C1" w:rsidP="00077BE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Шевченко Дмитрий Викторович</w:t>
            </w:r>
          </w:p>
        </w:tc>
        <w:tc>
          <w:tcPr>
            <w:tcW w:w="6041" w:type="dxa"/>
          </w:tcPr>
          <w:p w14:paraId="20D3404C" w14:textId="24AA938A" w:rsidR="000678C1" w:rsidRDefault="00B929CE" w:rsidP="00077BE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</w:t>
            </w:r>
            <w:r w:rsidR="000678C1">
              <w:rPr>
                <w:sz w:val="28"/>
                <w:szCs w:val="28"/>
              </w:rPr>
              <w:t>лавный врач ГБУЗ СК «Кисловодская центральная городская больница (по согласованию)</w:t>
            </w:r>
          </w:p>
          <w:p w14:paraId="635679DA" w14:textId="77777777" w:rsidR="000678C1" w:rsidRPr="008355EC" w:rsidRDefault="000678C1" w:rsidP="00077BEE">
            <w:pPr>
              <w:spacing w:line="240" w:lineRule="exact"/>
              <w:jc w:val="both"/>
              <w:rPr>
                <w:sz w:val="28"/>
                <w:szCs w:val="28"/>
              </w:rPr>
            </w:pPr>
          </w:p>
        </w:tc>
      </w:tr>
    </w:tbl>
    <w:p w14:paraId="4A241F3E" w14:textId="77777777" w:rsidR="00327922" w:rsidRDefault="00327922" w:rsidP="00C821BC">
      <w:pPr>
        <w:spacing w:line="240" w:lineRule="exact"/>
        <w:rPr>
          <w:sz w:val="28"/>
          <w:szCs w:val="28"/>
        </w:rPr>
      </w:pPr>
    </w:p>
    <w:p w14:paraId="66CF7A9E" w14:textId="6353DB28" w:rsidR="008315E2" w:rsidRDefault="008315E2" w:rsidP="00C821BC">
      <w:pPr>
        <w:spacing w:line="240" w:lineRule="exact"/>
        <w:rPr>
          <w:sz w:val="28"/>
          <w:szCs w:val="28"/>
        </w:rPr>
      </w:pPr>
    </w:p>
    <w:p w14:paraId="230B8246" w14:textId="77777777" w:rsidR="002D0AD0" w:rsidRDefault="002D0AD0" w:rsidP="00C821BC">
      <w:pPr>
        <w:spacing w:line="240" w:lineRule="exact"/>
        <w:rPr>
          <w:sz w:val="28"/>
          <w:szCs w:val="28"/>
        </w:rPr>
      </w:pPr>
    </w:p>
    <w:p w14:paraId="409FEB38" w14:textId="77777777" w:rsidR="00C821BC" w:rsidRDefault="00620ED7" w:rsidP="00C821BC">
      <w:pPr>
        <w:spacing w:line="240" w:lineRule="exact"/>
        <w:rPr>
          <w:sz w:val="28"/>
          <w:szCs w:val="28"/>
        </w:rPr>
      </w:pPr>
      <w:r>
        <w:rPr>
          <w:sz w:val="28"/>
          <w:szCs w:val="28"/>
        </w:rPr>
        <w:t>Управляющий</w:t>
      </w:r>
      <w:r w:rsidR="00C821BC">
        <w:rPr>
          <w:sz w:val="28"/>
          <w:szCs w:val="28"/>
        </w:rPr>
        <w:t xml:space="preserve"> делами администрации</w:t>
      </w:r>
    </w:p>
    <w:p w14:paraId="520FABCB" w14:textId="77777777" w:rsidR="00C821BC" w:rsidRDefault="00C821BC" w:rsidP="00C821BC">
      <w:pPr>
        <w:spacing w:line="240" w:lineRule="exact"/>
        <w:rPr>
          <w:sz w:val="28"/>
          <w:szCs w:val="28"/>
        </w:rPr>
      </w:pPr>
      <w:r>
        <w:rPr>
          <w:sz w:val="28"/>
          <w:szCs w:val="28"/>
        </w:rPr>
        <w:t xml:space="preserve">города-курорта Кисловодска                     </w:t>
      </w:r>
      <w:r w:rsidR="004201AC">
        <w:rPr>
          <w:sz w:val="28"/>
          <w:szCs w:val="28"/>
        </w:rPr>
        <w:t xml:space="preserve">                                          </w:t>
      </w:r>
      <w:r w:rsidR="00620ED7">
        <w:rPr>
          <w:sz w:val="28"/>
          <w:szCs w:val="28"/>
        </w:rPr>
        <w:t>Г.Л.Рубцова</w:t>
      </w:r>
    </w:p>
    <w:p w14:paraId="3E3E6C87" w14:textId="112F37BF" w:rsidR="00C821BC" w:rsidRDefault="00C821BC" w:rsidP="008C0D7C">
      <w:pPr>
        <w:spacing w:line="240" w:lineRule="exact"/>
        <w:rPr>
          <w:sz w:val="28"/>
          <w:szCs w:val="28"/>
        </w:rPr>
      </w:pPr>
    </w:p>
    <w:p w14:paraId="5B7A4BB0" w14:textId="77777777" w:rsidR="00424247" w:rsidRDefault="00424247" w:rsidP="008C0D7C">
      <w:pPr>
        <w:spacing w:line="240" w:lineRule="exact"/>
        <w:rPr>
          <w:sz w:val="28"/>
          <w:szCs w:val="28"/>
        </w:rPr>
      </w:pPr>
    </w:p>
    <w:p w14:paraId="7BD65274" w14:textId="77777777" w:rsidR="00084F9B" w:rsidRDefault="00084F9B" w:rsidP="00650A73">
      <w:pPr>
        <w:spacing w:line="240" w:lineRule="exact"/>
        <w:rPr>
          <w:sz w:val="28"/>
          <w:szCs w:val="28"/>
        </w:rPr>
      </w:pPr>
      <w:r>
        <w:rPr>
          <w:sz w:val="28"/>
          <w:szCs w:val="28"/>
        </w:rPr>
        <w:t>Заместитель главы администрации-</w:t>
      </w:r>
    </w:p>
    <w:p w14:paraId="68261D0E" w14:textId="77777777" w:rsidR="00650A73" w:rsidRDefault="00084F9B" w:rsidP="00650A73">
      <w:pPr>
        <w:spacing w:line="240" w:lineRule="exact"/>
        <w:rPr>
          <w:sz w:val="28"/>
          <w:szCs w:val="28"/>
        </w:rPr>
      </w:pPr>
      <w:r>
        <w:rPr>
          <w:sz w:val="28"/>
          <w:szCs w:val="28"/>
        </w:rPr>
        <w:t>н</w:t>
      </w:r>
      <w:r w:rsidR="00650A73">
        <w:rPr>
          <w:sz w:val="28"/>
          <w:szCs w:val="28"/>
        </w:rPr>
        <w:t>ачальник управления по общественной</w:t>
      </w:r>
    </w:p>
    <w:p w14:paraId="1935981A" w14:textId="77777777" w:rsidR="00650A73" w:rsidRDefault="00650A73" w:rsidP="00650A73">
      <w:pPr>
        <w:spacing w:line="240" w:lineRule="exact"/>
        <w:rPr>
          <w:sz w:val="28"/>
          <w:szCs w:val="28"/>
        </w:rPr>
      </w:pPr>
      <w:r>
        <w:rPr>
          <w:sz w:val="28"/>
          <w:szCs w:val="28"/>
        </w:rPr>
        <w:t>безопасности, чрезвычайным ситуациям</w:t>
      </w:r>
    </w:p>
    <w:p w14:paraId="3818D425" w14:textId="77777777" w:rsidR="00650A73" w:rsidRDefault="00650A73" w:rsidP="00650A73">
      <w:pPr>
        <w:spacing w:line="240" w:lineRule="exact"/>
        <w:rPr>
          <w:sz w:val="28"/>
          <w:szCs w:val="28"/>
        </w:rPr>
      </w:pPr>
      <w:r>
        <w:rPr>
          <w:sz w:val="28"/>
          <w:szCs w:val="28"/>
        </w:rPr>
        <w:t xml:space="preserve">и гражданской обороне администрации </w:t>
      </w:r>
    </w:p>
    <w:p w14:paraId="2B8F59D9" w14:textId="77777777" w:rsidR="00650A73" w:rsidRPr="004E2025" w:rsidRDefault="00650A73" w:rsidP="008C0D7C">
      <w:pPr>
        <w:spacing w:line="240" w:lineRule="exact"/>
        <w:rPr>
          <w:sz w:val="28"/>
          <w:szCs w:val="28"/>
        </w:rPr>
      </w:pPr>
      <w:r>
        <w:rPr>
          <w:sz w:val="28"/>
          <w:szCs w:val="28"/>
        </w:rPr>
        <w:t xml:space="preserve">города-курорта Кисловодска                                    </w:t>
      </w:r>
      <w:r w:rsidR="006850D6">
        <w:rPr>
          <w:sz w:val="28"/>
          <w:szCs w:val="28"/>
        </w:rPr>
        <w:t xml:space="preserve">             </w:t>
      </w:r>
      <w:r w:rsidR="00756713">
        <w:rPr>
          <w:sz w:val="28"/>
          <w:szCs w:val="28"/>
        </w:rPr>
        <w:t xml:space="preserve">       </w:t>
      </w:r>
      <w:r w:rsidR="006850D6">
        <w:rPr>
          <w:sz w:val="28"/>
          <w:szCs w:val="28"/>
        </w:rPr>
        <w:t xml:space="preserve">  </w:t>
      </w:r>
      <w:r w:rsidR="006850D6" w:rsidRPr="006850D6">
        <w:rPr>
          <w:sz w:val="28"/>
          <w:szCs w:val="28"/>
        </w:rPr>
        <w:t xml:space="preserve">  </w:t>
      </w:r>
      <w:r w:rsidR="00084F9B">
        <w:rPr>
          <w:sz w:val="28"/>
          <w:szCs w:val="28"/>
        </w:rPr>
        <w:t xml:space="preserve">     С.Н.Грачев</w:t>
      </w:r>
    </w:p>
    <w:sectPr w:rsidR="00650A73" w:rsidRPr="004E2025" w:rsidSect="00B81762">
      <w:headerReference w:type="even" r:id="rId6"/>
      <w:headerReference w:type="default" r:id="rId7"/>
      <w:pgSz w:w="11906" w:h="16838" w:code="9"/>
      <w:pgMar w:top="851" w:right="567" w:bottom="567" w:left="1985" w:header="284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F43E79D" w14:textId="77777777" w:rsidR="000248AF" w:rsidRDefault="000248AF">
      <w:r>
        <w:separator/>
      </w:r>
    </w:p>
  </w:endnote>
  <w:endnote w:type="continuationSeparator" w:id="0">
    <w:p w14:paraId="63B1AB5B" w14:textId="77777777" w:rsidR="000248AF" w:rsidRDefault="000248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4B58A35" w14:textId="77777777" w:rsidR="000248AF" w:rsidRDefault="000248AF">
      <w:r>
        <w:separator/>
      </w:r>
    </w:p>
  </w:footnote>
  <w:footnote w:type="continuationSeparator" w:id="0">
    <w:p w14:paraId="67C0FCAA" w14:textId="77777777" w:rsidR="000248AF" w:rsidRDefault="000248A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2E6B2B7" w14:textId="77777777" w:rsidR="00CB74A7" w:rsidRDefault="00CB74A7" w:rsidP="003651B6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2762E5C2" w14:textId="77777777" w:rsidR="00CB74A7" w:rsidRDefault="00CB74A7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85574AC" w14:textId="77777777" w:rsidR="00CB74A7" w:rsidRPr="0036158C" w:rsidRDefault="00CB74A7" w:rsidP="0036158C">
    <w:pPr>
      <w:pStyle w:val="a4"/>
      <w:framePr w:wrap="around" w:vAnchor="text" w:hAnchor="page" w:x="6562" w:y="4"/>
      <w:rPr>
        <w:rStyle w:val="a5"/>
        <w:sz w:val="24"/>
        <w:szCs w:val="24"/>
      </w:rPr>
    </w:pPr>
    <w:r w:rsidRPr="0036158C">
      <w:rPr>
        <w:rStyle w:val="a5"/>
        <w:sz w:val="24"/>
        <w:szCs w:val="24"/>
      </w:rPr>
      <w:fldChar w:fldCharType="begin"/>
    </w:r>
    <w:r w:rsidRPr="0036158C">
      <w:rPr>
        <w:rStyle w:val="a5"/>
        <w:sz w:val="24"/>
        <w:szCs w:val="24"/>
      </w:rPr>
      <w:instrText xml:space="preserve">PAGE  </w:instrText>
    </w:r>
    <w:r w:rsidRPr="0036158C">
      <w:rPr>
        <w:rStyle w:val="a5"/>
        <w:sz w:val="24"/>
        <w:szCs w:val="24"/>
      </w:rPr>
      <w:fldChar w:fldCharType="separate"/>
    </w:r>
    <w:r w:rsidR="00B71F4F">
      <w:rPr>
        <w:rStyle w:val="a5"/>
        <w:noProof/>
        <w:sz w:val="24"/>
        <w:szCs w:val="24"/>
      </w:rPr>
      <w:t>2</w:t>
    </w:r>
    <w:r w:rsidRPr="0036158C">
      <w:rPr>
        <w:rStyle w:val="a5"/>
        <w:sz w:val="24"/>
        <w:szCs w:val="24"/>
      </w:rPr>
      <w:fldChar w:fldCharType="end"/>
    </w:r>
  </w:p>
  <w:p w14:paraId="0169D09E" w14:textId="77777777" w:rsidR="00CB74A7" w:rsidRDefault="00CB74A7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4B6B"/>
    <w:rsid w:val="000027C4"/>
    <w:rsid w:val="00005A75"/>
    <w:rsid w:val="000248AF"/>
    <w:rsid w:val="00027768"/>
    <w:rsid w:val="000435BF"/>
    <w:rsid w:val="0004426B"/>
    <w:rsid w:val="00045A55"/>
    <w:rsid w:val="000461C8"/>
    <w:rsid w:val="000669BA"/>
    <w:rsid w:val="000678C1"/>
    <w:rsid w:val="00084F9B"/>
    <w:rsid w:val="00086DBE"/>
    <w:rsid w:val="000D264D"/>
    <w:rsid w:val="000D4D4C"/>
    <w:rsid w:val="000F2510"/>
    <w:rsid w:val="000F3EC2"/>
    <w:rsid w:val="0011680A"/>
    <w:rsid w:val="001409D0"/>
    <w:rsid w:val="00150794"/>
    <w:rsid w:val="00155314"/>
    <w:rsid w:val="001570AD"/>
    <w:rsid w:val="00166FAC"/>
    <w:rsid w:val="0019108C"/>
    <w:rsid w:val="00194DE5"/>
    <w:rsid w:val="001C265A"/>
    <w:rsid w:val="001C64B8"/>
    <w:rsid w:val="001E5417"/>
    <w:rsid w:val="001F4517"/>
    <w:rsid w:val="002006E8"/>
    <w:rsid w:val="00206BB8"/>
    <w:rsid w:val="00210A08"/>
    <w:rsid w:val="0023551C"/>
    <w:rsid w:val="0024203F"/>
    <w:rsid w:val="00242415"/>
    <w:rsid w:val="002625BC"/>
    <w:rsid w:val="00293109"/>
    <w:rsid w:val="002959FD"/>
    <w:rsid w:val="002A39EB"/>
    <w:rsid w:val="002A787B"/>
    <w:rsid w:val="002B0C76"/>
    <w:rsid w:val="002B46E7"/>
    <w:rsid w:val="002B4753"/>
    <w:rsid w:val="002B6236"/>
    <w:rsid w:val="002B7900"/>
    <w:rsid w:val="002D0AD0"/>
    <w:rsid w:val="002D40F1"/>
    <w:rsid w:val="002E2F42"/>
    <w:rsid w:val="0030407B"/>
    <w:rsid w:val="0030722B"/>
    <w:rsid w:val="003231B0"/>
    <w:rsid w:val="00327922"/>
    <w:rsid w:val="00342131"/>
    <w:rsid w:val="003426A1"/>
    <w:rsid w:val="0036158C"/>
    <w:rsid w:val="003651B6"/>
    <w:rsid w:val="00371D84"/>
    <w:rsid w:val="00375492"/>
    <w:rsid w:val="00384CAC"/>
    <w:rsid w:val="003901BF"/>
    <w:rsid w:val="003D0B23"/>
    <w:rsid w:val="004032BB"/>
    <w:rsid w:val="00416144"/>
    <w:rsid w:val="004201AC"/>
    <w:rsid w:val="00424247"/>
    <w:rsid w:val="00441C22"/>
    <w:rsid w:val="00453F5C"/>
    <w:rsid w:val="004667CD"/>
    <w:rsid w:val="00474404"/>
    <w:rsid w:val="0048048E"/>
    <w:rsid w:val="004A2B94"/>
    <w:rsid w:val="004A3906"/>
    <w:rsid w:val="004A7458"/>
    <w:rsid w:val="004D661D"/>
    <w:rsid w:val="004E06E9"/>
    <w:rsid w:val="004E2025"/>
    <w:rsid w:val="004E225F"/>
    <w:rsid w:val="00504FE4"/>
    <w:rsid w:val="00506531"/>
    <w:rsid w:val="00515246"/>
    <w:rsid w:val="00515DB9"/>
    <w:rsid w:val="005560A4"/>
    <w:rsid w:val="005906BE"/>
    <w:rsid w:val="00590AEC"/>
    <w:rsid w:val="005A0B41"/>
    <w:rsid w:val="005B1C37"/>
    <w:rsid w:val="005B2A1D"/>
    <w:rsid w:val="005E3761"/>
    <w:rsid w:val="005F33D0"/>
    <w:rsid w:val="0060165E"/>
    <w:rsid w:val="00616749"/>
    <w:rsid w:val="00620ED7"/>
    <w:rsid w:val="00650A73"/>
    <w:rsid w:val="006850D6"/>
    <w:rsid w:val="00686A9E"/>
    <w:rsid w:val="0069793A"/>
    <w:rsid w:val="006E5F71"/>
    <w:rsid w:val="00703D1E"/>
    <w:rsid w:val="0070687D"/>
    <w:rsid w:val="0071228A"/>
    <w:rsid w:val="00713A0E"/>
    <w:rsid w:val="00732A8D"/>
    <w:rsid w:val="00737385"/>
    <w:rsid w:val="00756713"/>
    <w:rsid w:val="00757059"/>
    <w:rsid w:val="00760B5B"/>
    <w:rsid w:val="0076169C"/>
    <w:rsid w:val="00761D31"/>
    <w:rsid w:val="00764DA2"/>
    <w:rsid w:val="00794A5A"/>
    <w:rsid w:val="00796944"/>
    <w:rsid w:val="00796BE3"/>
    <w:rsid w:val="007C0657"/>
    <w:rsid w:val="007C0B96"/>
    <w:rsid w:val="007C42FB"/>
    <w:rsid w:val="00821958"/>
    <w:rsid w:val="008304BB"/>
    <w:rsid w:val="008315E2"/>
    <w:rsid w:val="0083476C"/>
    <w:rsid w:val="008355EC"/>
    <w:rsid w:val="00843901"/>
    <w:rsid w:val="008504D5"/>
    <w:rsid w:val="00852010"/>
    <w:rsid w:val="00852C56"/>
    <w:rsid w:val="0085498C"/>
    <w:rsid w:val="0086067C"/>
    <w:rsid w:val="00893A54"/>
    <w:rsid w:val="008979A4"/>
    <w:rsid w:val="008A36CC"/>
    <w:rsid w:val="008A5628"/>
    <w:rsid w:val="008C0D7C"/>
    <w:rsid w:val="008C7EBB"/>
    <w:rsid w:val="008D1FBB"/>
    <w:rsid w:val="008E78F5"/>
    <w:rsid w:val="00901B4E"/>
    <w:rsid w:val="00902D08"/>
    <w:rsid w:val="00915140"/>
    <w:rsid w:val="00941FB7"/>
    <w:rsid w:val="00951EEC"/>
    <w:rsid w:val="0095692A"/>
    <w:rsid w:val="00966E30"/>
    <w:rsid w:val="0098292A"/>
    <w:rsid w:val="00984950"/>
    <w:rsid w:val="009A15C4"/>
    <w:rsid w:val="009A5693"/>
    <w:rsid w:val="009B2E5D"/>
    <w:rsid w:val="009C2222"/>
    <w:rsid w:val="009D5963"/>
    <w:rsid w:val="00A03EC5"/>
    <w:rsid w:val="00A04B6B"/>
    <w:rsid w:val="00A06F65"/>
    <w:rsid w:val="00A07424"/>
    <w:rsid w:val="00A13A99"/>
    <w:rsid w:val="00A23F6E"/>
    <w:rsid w:val="00A263F1"/>
    <w:rsid w:val="00A318A5"/>
    <w:rsid w:val="00A3410C"/>
    <w:rsid w:val="00A83D10"/>
    <w:rsid w:val="00AA4700"/>
    <w:rsid w:val="00AA6451"/>
    <w:rsid w:val="00AC2007"/>
    <w:rsid w:val="00AC5F60"/>
    <w:rsid w:val="00B00470"/>
    <w:rsid w:val="00B43668"/>
    <w:rsid w:val="00B67BDF"/>
    <w:rsid w:val="00B71F4F"/>
    <w:rsid w:val="00B81762"/>
    <w:rsid w:val="00B81E19"/>
    <w:rsid w:val="00B929CE"/>
    <w:rsid w:val="00B94496"/>
    <w:rsid w:val="00BB6244"/>
    <w:rsid w:val="00BC2743"/>
    <w:rsid w:val="00BE1F26"/>
    <w:rsid w:val="00C04944"/>
    <w:rsid w:val="00C13DF9"/>
    <w:rsid w:val="00C3325F"/>
    <w:rsid w:val="00C517FF"/>
    <w:rsid w:val="00C53BF0"/>
    <w:rsid w:val="00C74322"/>
    <w:rsid w:val="00C821BC"/>
    <w:rsid w:val="00CA1228"/>
    <w:rsid w:val="00CA6731"/>
    <w:rsid w:val="00CA7A85"/>
    <w:rsid w:val="00CB02D2"/>
    <w:rsid w:val="00CB74A7"/>
    <w:rsid w:val="00CC4EDB"/>
    <w:rsid w:val="00CC6515"/>
    <w:rsid w:val="00CD5643"/>
    <w:rsid w:val="00CD6D62"/>
    <w:rsid w:val="00CE3569"/>
    <w:rsid w:val="00D147F6"/>
    <w:rsid w:val="00D33DA5"/>
    <w:rsid w:val="00D35946"/>
    <w:rsid w:val="00D41CD1"/>
    <w:rsid w:val="00D43746"/>
    <w:rsid w:val="00D44935"/>
    <w:rsid w:val="00D84DAD"/>
    <w:rsid w:val="00D95085"/>
    <w:rsid w:val="00DB5514"/>
    <w:rsid w:val="00DD3B94"/>
    <w:rsid w:val="00DD70B3"/>
    <w:rsid w:val="00DE2AE0"/>
    <w:rsid w:val="00E00578"/>
    <w:rsid w:val="00E02B0E"/>
    <w:rsid w:val="00E1679C"/>
    <w:rsid w:val="00E23540"/>
    <w:rsid w:val="00E504DB"/>
    <w:rsid w:val="00E56EF4"/>
    <w:rsid w:val="00E57AD6"/>
    <w:rsid w:val="00E646B2"/>
    <w:rsid w:val="00E70305"/>
    <w:rsid w:val="00E81A84"/>
    <w:rsid w:val="00E903E5"/>
    <w:rsid w:val="00E942C7"/>
    <w:rsid w:val="00EA1BC7"/>
    <w:rsid w:val="00EB1FCF"/>
    <w:rsid w:val="00EC0EEF"/>
    <w:rsid w:val="00EC2E7A"/>
    <w:rsid w:val="00EF3843"/>
    <w:rsid w:val="00F06AA8"/>
    <w:rsid w:val="00F431BB"/>
    <w:rsid w:val="00F7531D"/>
    <w:rsid w:val="00F80A23"/>
    <w:rsid w:val="00F8554B"/>
    <w:rsid w:val="00FB5981"/>
    <w:rsid w:val="00FC45AA"/>
    <w:rsid w:val="00FE09EC"/>
    <w:rsid w:val="00FE16A3"/>
    <w:rsid w:val="00FF2E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5991065"/>
  <w15:docId w15:val="{29CC187C-7F17-4F59-931C-E4CD4AADF6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A04B6B"/>
    <w:pPr>
      <w:widowControl w:val="0"/>
      <w:autoSpaceDE w:val="0"/>
      <w:autoSpaceDN w:val="0"/>
      <w:adjustRightInd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A04B6B"/>
    <w:pPr>
      <w:widowControl w:val="0"/>
      <w:autoSpaceDE w:val="0"/>
      <w:autoSpaceDN w:val="0"/>
      <w:adjustRightInd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rsid w:val="00CA7A85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CA7A85"/>
  </w:style>
  <w:style w:type="paragraph" w:styleId="a6">
    <w:name w:val="footer"/>
    <w:basedOn w:val="a"/>
    <w:rsid w:val="0036158C"/>
    <w:pPr>
      <w:tabs>
        <w:tab w:val="center" w:pos="4677"/>
        <w:tab w:val="right" w:pos="9355"/>
      </w:tabs>
    </w:pPr>
  </w:style>
  <w:style w:type="character" w:styleId="a7">
    <w:name w:val="Hyperlink"/>
    <w:rsid w:val="00893A5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198</TotalTime>
  <Pages>2</Pages>
  <Words>452</Words>
  <Characters>2583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</vt:lpstr>
    </vt:vector>
  </TitlesOfParts>
  <Company>Microsoft</Company>
  <LinksUpToDate>false</LinksUpToDate>
  <CharactersWithSpaces>3029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</dc:title>
  <dc:creator>XTreme</dc:creator>
  <cp:lastModifiedBy>User</cp:lastModifiedBy>
  <cp:revision>12</cp:revision>
  <cp:lastPrinted>2023-09-29T11:30:00Z</cp:lastPrinted>
  <dcterms:created xsi:type="dcterms:W3CDTF">2023-08-28T08:16:00Z</dcterms:created>
  <dcterms:modified xsi:type="dcterms:W3CDTF">2023-10-31T13:49:00Z</dcterms:modified>
</cp:coreProperties>
</file>